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D9DB" w14:textId="77777777" w:rsidR="00662EE1" w:rsidRPr="00E60467" w:rsidRDefault="00662EE1" w:rsidP="00936548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E60467">
        <w:rPr>
          <w:rFonts w:ascii="Times New Roman" w:hAnsi="Times New Roman" w:hint="eastAsia"/>
          <w:sz w:val="28"/>
          <w:szCs w:val="28"/>
        </w:rPr>
        <w:t>具嚴謹審查制度之學術期刊列表</w:t>
      </w:r>
      <w:r w:rsidRPr="00E60467">
        <w:rPr>
          <w:rFonts w:ascii="Times New Roman" w:hAnsi="Times New Roman"/>
          <w:sz w:val="28"/>
          <w:szCs w:val="28"/>
        </w:rPr>
        <w:t>-</w:t>
      </w:r>
      <w:r w:rsidRPr="00E60467">
        <w:rPr>
          <w:rFonts w:ascii="Times New Roman" w:hAnsi="Times New Roman" w:hint="eastAsia"/>
          <w:sz w:val="28"/>
          <w:szCs w:val="28"/>
        </w:rPr>
        <w:t>通識教育學院</w:t>
      </w:r>
      <w:r w:rsidRPr="00E60467">
        <w:rPr>
          <w:rFonts w:ascii="Times New Roman" w:hAnsi="Times New Roman"/>
          <w:sz w:val="28"/>
          <w:szCs w:val="28"/>
        </w:rPr>
        <w:t>-</w:t>
      </w:r>
      <w:r w:rsidRPr="00E60467">
        <w:rPr>
          <w:rFonts w:ascii="Times New Roman" w:hAnsi="Times New Roman" w:hint="eastAsia"/>
          <w:sz w:val="28"/>
          <w:szCs w:val="28"/>
        </w:rPr>
        <w:t>體育學門</w:t>
      </w:r>
    </w:p>
    <w:p w14:paraId="6EDC7DE6" w14:textId="773E4132" w:rsidR="00461010" w:rsidRPr="006C4A97" w:rsidRDefault="00461010" w:rsidP="002D288F">
      <w:pPr>
        <w:pStyle w:val="Default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6C4A97">
        <w:rPr>
          <w:rFonts w:ascii="Times New Roman" w:hAnsi="Times New Roman" w:cs="Times New Roman"/>
          <w:sz w:val="20"/>
          <w:szCs w:val="20"/>
        </w:rPr>
        <w:t>108</w:t>
      </w:r>
      <w:r w:rsidRPr="006C4A97">
        <w:rPr>
          <w:rFonts w:ascii="Times New Roman" w:hAnsi="Times New Roman" w:cs="Times New Roman"/>
          <w:sz w:val="20"/>
          <w:szCs w:val="20"/>
        </w:rPr>
        <w:t>年</w:t>
      </w:r>
      <w:r w:rsidRPr="006C4A97">
        <w:rPr>
          <w:rFonts w:ascii="Times New Roman" w:hAnsi="Times New Roman" w:cs="Times New Roman"/>
          <w:sz w:val="20"/>
          <w:szCs w:val="20"/>
        </w:rPr>
        <w:t>6</w:t>
      </w:r>
      <w:r w:rsidRPr="006C4A97">
        <w:rPr>
          <w:rFonts w:ascii="Times New Roman" w:hAnsi="Times New Roman" w:cs="Times New Roman"/>
          <w:sz w:val="20"/>
          <w:szCs w:val="20"/>
        </w:rPr>
        <w:t>月</w:t>
      </w:r>
      <w:r w:rsidRPr="006C4A97">
        <w:rPr>
          <w:rFonts w:ascii="Times New Roman" w:hAnsi="Times New Roman" w:cs="Times New Roman"/>
          <w:sz w:val="20"/>
          <w:szCs w:val="20"/>
        </w:rPr>
        <w:t>12</w:t>
      </w:r>
      <w:r w:rsidRPr="006C4A97">
        <w:rPr>
          <w:rFonts w:ascii="Times New Roman" w:hAnsi="Times New Roman" w:cs="Times New Roman"/>
          <w:sz w:val="20"/>
          <w:szCs w:val="20"/>
        </w:rPr>
        <w:t>日修訂</w:t>
      </w:r>
    </w:p>
    <w:p w14:paraId="5457B491" w14:textId="4F26EA9E" w:rsidR="00461010" w:rsidRDefault="00461010" w:rsidP="002D288F">
      <w:pPr>
        <w:pStyle w:val="Default"/>
        <w:ind w:right="42"/>
        <w:jc w:val="right"/>
        <w:rPr>
          <w:rFonts w:ascii="Times New Roman" w:hAnsi="Times New Roman" w:cs="Times New Roman"/>
          <w:sz w:val="20"/>
          <w:szCs w:val="20"/>
        </w:rPr>
      </w:pPr>
      <w:r w:rsidRPr="006C4A97">
        <w:rPr>
          <w:rFonts w:ascii="Times New Roman" w:hAnsi="Times New Roman" w:cs="Times New Roman"/>
          <w:sz w:val="20"/>
          <w:szCs w:val="20"/>
        </w:rPr>
        <w:t>109</w:t>
      </w:r>
      <w:r w:rsidRPr="006C4A97">
        <w:rPr>
          <w:rFonts w:ascii="Times New Roman" w:hAnsi="Times New Roman" w:cs="Times New Roman"/>
          <w:sz w:val="20"/>
          <w:szCs w:val="20"/>
        </w:rPr>
        <w:t>年</w:t>
      </w:r>
      <w:r w:rsidRPr="006C4A97">
        <w:rPr>
          <w:rFonts w:ascii="Times New Roman" w:hAnsi="Times New Roman" w:cs="Times New Roman"/>
          <w:sz w:val="20"/>
          <w:szCs w:val="20"/>
        </w:rPr>
        <w:t>6</w:t>
      </w:r>
      <w:r w:rsidRPr="006C4A97">
        <w:rPr>
          <w:rFonts w:ascii="Times New Roman" w:hAnsi="Times New Roman" w:cs="Times New Roman"/>
          <w:sz w:val="20"/>
          <w:szCs w:val="20"/>
        </w:rPr>
        <w:t>月</w:t>
      </w:r>
      <w:r w:rsidRPr="006C4A97">
        <w:rPr>
          <w:rFonts w:ascii="Times New Roman" w:hAnsi="Times New Roman" w:cs="Times New Roman"/>
          <w:sz w:val="20"/>
          <w:szCs w:val="20"/>
        </w:rPr>
        <w:t>16</w:t>
      </w:r>
      <w:r w:rsidRPr="006C4A97">
        <w:rPr>
          <w:rFonts w:ascii="Times New Roman" w:hAnsi="Times New Roman" w:cs="Times New Roman"/>
          <w:sz w:val="20"/>
          <w:szCs w:val="20"/>
        </w:rPr>
        <w:t>日</w:t>
      </w:r>
      <w:r w:rsidR="00A061D5">
        <w:rPr>
          <w:rFonts w:ascii="Times New Roman" w:hAnsi="Times New Roman" w:cs="Times New Roman" w:hint="eastAsia"/>
          <w:sz w:val="20"/>
          <w:szCs w:val="20"/>
        </w:rPr>
        <w:t>修</w:t>
      </w:r>
      <w:r w:rsidRPr="006C4A97">
        <w:rPr>
          <w:rFonts w:ascii="Times New Roman" w:hAnsi="Times New Roman" w:cs="Times New Roman"/>
          <w:sz w:val="20"/>
          <w:szCs w:val="20"/>
        </w:rPr>
        <w:t>訂</w:t>
      </w:r>
    </w:p>
    <w:p w14:paraId="3DC81BC3" w14:textId="04B353B1" w:rsidR="00A061D5" w:rsidRPr="00A061D5" w:rsidRDefault="00A061D5" w:rsidP="002D288F">
      <w:pPr>
        <w:pStyle w:val="Default"/>
        <w:ind w:right="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111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6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13</w:t>
      </w:r>
      <w:r>
        <w:rPr>
          <w:rFonts w:ascii="Times New Roman" w:hAnsi="Times New Roman" w:cs="Times New Roman" w:hint="eastAsia"/>
          <w:sz w:val="20"/>
          <w:szCs w:val="20"/>
        </w:rPr>
        <w:t>日修訂</w:t>
      </w:r>
    </w:p>
    <w:p w14:paraId="6CAD5456" w14:textId="61223929" w:rsidR="00FB1F77" w:rsidRDefault="005525EF" w:rsidP="00461010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6C4A97">
        <w:rPr>
          <w:rFonts w:ascii="Times New Roman" w:hAnsi="Times New Roman" w:cs="Times New Roman"/>
          <w:sz w:val="20"/>
          <w:szCs w:val="20"/>
        </w:rPr>
        <w:t>11</w:t>
      </w:r>
      <w:r w:rsidR="00652812" w:rsidRPr="006C4A97">
        <w:rPr>
          <w:rFonts w:ascii="Times New Roman" w:hAnsi="Times New Roman" w:cs="Times New Roman"/>
          <w:sz w:val="20"/>
          <w:szCs w:val="20"/>
        </w:rPr>
        <w:t>3</w:t>
      </w:r>
      <w:r w:rsidR="00FB1F77" w:rsidRPr="006C4A97">
        <w:rPr>
          <w:rFonts w:ascii="Times New Roman" w:hAnsi="Times New Roman" w:cs="Times New Roman"/>
          <w:sz w:val="20"/>
          <w:szCs w:val="20"/>
        </w:rPr>
        <w:t>年</w:t>
      </w:r>
      <w:r w:rsidR="00652812" w:rsidRPr="006C4A97">
        <w:rPr>
          <w:rFonts w:ascii="Times New Roman" w:hAnsi="Times New Roman" w:cs="Times New Roman"/>
          <w:sz w:val="20"/>
          <w:szCs w:val="20"/>
        </w:rPr>
        <w:t>3</w:t>
      </w:r>
      <w:r w:rsidR="00FB1F77" w:rsidRPr="006C4A97">
        <w:rPr>
          <w:rFonts w:ascii="Times New Roman" w:hAnsi="Times New Roman" w:cs="Times New Roman"/>
          <w:sz w:val="20"/>
          <w:szCs w:val="20"/>
        </w:rPr>
        <w:t>月</w:t>
      </w:r>
      <w:r w:rsidR="00652812" w:rsidRPr="006C4A97">
        <w:rPr>
          <w:rFonts w:ascii="Times New Roman" w:hAnsi="Times New Roman" w:cs="Times New Roman"/>
          <w:sz w:val="20"/>
          <w:szCs w:val="20"/>
        </w:rPr>
        <w:t>27</w:t>
      </w:r>
      <w:r w:rsidR="00FB1F77" w:rsidRPr="006C4A97">
        <w:rPr>
          <w:rFonts w:ascii="Times New Roman" w:hAnsi="Times New Roman" w:cs="Times New Roman"/>
          <w:sz w:val="20"/>
          <w:szCs w:val="20"/>
        </w:rPr>
        <w:t>日修訂</w:t>
      </w:r>
    </w:p>
    <w:p w14:paraId="3114E1BF" w14:textId="62A20028" w:rsidR="008B737D" w:rsidRPr="006C4A97" w:rsidRDefault="008B737D" w:rsidP="008B737D">
      <w:pPr>
        <w:pStyle w:val="Default"/>
        <w:wordWrap w:val="0"/>
        <w:jc w:val="right"/>
        <w:rPr>
          <w:rFonts w:ascii="Times New Roman" w:hAnsi="Times New Roman" w:cs="Times New Roman" w:hint="eastAsi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113</w:t>
      </w:r>
      <w:r>
        <w:rPr>
          <w:rFonts w:ascii="Times New Roman" w:hAnsi="Times New Roman" w:cs="Times New Roman" w:hint="eastAsia"/>
          <w:sz w:val="20"/>
          <w:szCs w:val="20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6</w:t>
      </w:r>
      <w:r>
        <w:rPr>
          <w:rFonts w:ascii="Times New Roman" w:hAnsi="Times New Roman" w:cs="Times New Roman" w:hint="eastAsia"/>
          <w:sz w:val="20"/>
          <w:szCs w:val="20"/>
        </w:rPr>
        <w:t>月</w:t>
      </w:r>
      <w:r>
        <w:rPr>
          <w:rFonts w:ascii="Times New Roman" w:hAnsi="Times New Roman" w:cs="Times New Roman" w:hint="eastAsia"/>
          <w:sz w:val="20"/>
          <w:szCs w:val="20"/>
        </w:rPr>
        <w:t>7</w:t>
      </w:r>
      <w:r>
        <w:rPr>
          <w:rFonts w:ascii="Times New Roman" w:hAnsi="Times New Roman" w:cs="Times New Roman" w:hint="eastAsia"/>
          <w:sz w:val="20"/>
          <w:szCs w:val="20"/>
        </w:rPr>
        <w:t>日</w:t>
      </w:r>
      <w:r>
        <w:rPr>
          <w:rFonts w:ascii="Times New Roman" w:hAnsi="Times New Roman" w:cs="Times New Roman" w:hint="eastAsia"/>
          <w:sz w:val="20"/>
          <w:szCs w:val="20"/>
        </w:rPr>
        <w:t>112</w:t>
      </w:r>
      <w:r>
        <w:rPr>
          <w:rFonts w:ascii="Times New Roman" w:hAnsi="Times New Roman" w:cs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 w:hint="eastAsia"/>
          <w:sz w:val="20"/>
          <w:szCs w:val="20"/>
        </w:rPr>
        <w:t>2</w:t>
      </w:r>
      <w:r>
        <w:rPr>
          <w:rFonts w:ascii="Times New Roman" w:hAnsi="Times New Roman" w:cs="Times New Roman" w:hint="eastAsia"/>
          <w:sz w:val="20"/>
          <w:szCs w:val="20"/>
        </w:rPr>
        <w:t>學期第</w:t>
      </w:r>
      <w:r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 w:hint="eastAsia"/>
          <w:sz w:val="20"/>
          <w:szCs w:val="20"/>
        </w:rPr>
        <w:t>次院教評會議審核通過</w:t>
      </w:r>
    </w:p>
    <w:tbl>
      <w:tblPr>
        <w:tblStyle w:val="a3"/>
        <w:tblW w:w="9901" w:type="dxa"/>
        <w:tblInd w:w="-601" w:type="dxa"/>
        <w:tblLook w:val="04A0" w:firstRow="1" w:lastRow="0" w:firstColumn="1" w:lastColumn="0" w:noHBand="0" w:noVBand="1"/>
      </w:tblPr>
      <w:tblGrid>
        <w:gridCol w:w="456"/>
        <w:gridCol w:w="2638"/>
        <w:gridCol w:w="2521"/>
        <w:gridCol w:w="2110"/>
        <w:gridCol w:w="2176"/>
      </w:tblGrid>
      <w:tr w:rsidR="00B01F91" w:rsidRPr="00E60467" w14:paraId="009686CE" w14:textId="77777777" w:rsidTr="00B01F91">
        <w:trPr>
          <w:tblHeader/>
        </w:trPr>
        <w:tc>
          <w:tcPr>
            <w:tcW w:w="456" w:type="dxa"/>
            <w:vAlign w:val="center"/>
          </w:tcPr>
          <w:p w14:paraId="42387366" w14:textId="1230C3FF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編號</w:t>
            </w:r>
          </w:p>
        </w:tc>
        <w:tc>
          <w:tcPr>
            <w:tcW w:w="2638" w:type="dxa"/>
            <w:vAlign w:val="center"/>
          </w:tcPr>
          <w:p w14:paraId="0AAFF61C" w14:textId="77777777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期刊名稱</w:t>
            </w:r>
          </w:p>
        </w:tc>
        <w:tc>
          <w:tcPr>
            <w:tcW w:w="2521" w:type="dxa"/>
            <w:vAlign w:val="center"/>
          </w:tcPr>
          <w:p w14:paraId="1B8152C9" w14:textId="77777777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出版社</w:t>
            </w:r>
          </w:p>
        </w:tc>
        <w:tc>
          <w:tcPr>
            <w:tcW w:w="2110" w:type="dxa"/>
            <w:vAlign w:val="center"/>
          </w:tcPr>
          <w:p w14:paraId="4B51AEDA" w14:textId="77777777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審查機制</w:t>
            </w:r>
          </w:p>
        </w:tc>
        <w:tc>
          <w:tcPr>
            <w:tcW w:w="2176" w:type="dxa"/>
            <w:vAlign w:val="center"/>
          </w:tcPr>
          <w:p w14:paraId="17ADC620" w14:textId="77777777" w:rsidR="00B01F91" w:rsidRPr="00E60467" w:rsidRDefault="00B01F91" w:rsidP="00B5079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註</w:t>
            </w:r>
          </w:p>
        </w:tc>
      </w:tr>
      <w:tr w:rsidR="00B01F91" w:rsidRPr="00B01F91" w14:paraId="003123FF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9BE43C3" w14:textId="5260D220" w:rsidR="00B01F91" w:rsidRPr="00B01F91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1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033A48CA" w14:textId="29E38FEE" w:rsidR="00B01F91" w:rsidRPr="00B01F91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北體學報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6E072E28" w14:textId="77777777" w:rsidR="00B01F91" w:rsidRPr="00B01F91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/>
                <w:color w:val="auto"/>
              </w:rPr>
              <w:t>臺北市立大學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2482A2A5" w14:textId="77777777" w:rsidR="00B01F91" w:rsidRPr="00B01F91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/>
                <w:color w:val="auto"/>
              </w:rPr>
              <w:t>ISSN:1680-8495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42A64851" w14:textId="77777777" w:rsidR="00B01F91" w:rsidRPr="00B01F91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已停刊</w:t>
            </w:r>
          </w:p>
        </w:tc>
      </w:tr>
      <w:tr w:rsidR="00B01F91" w:rsidRPr="00B01F91" w14:paraId="781C0FEE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783E9592" w14:textId="68D79A16" w:rsidR="00B01F91" w:rsidRPr="00B01F91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2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13FCFB21" w14:textId="364FCFF6" w:rsidR="00B01F91" w:rsidRPr="00B01F91" w:rsidRDefault="00B01F91" w:rsidP="006C01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台灣體育學術研究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6B3AD0DD" w14:textId="77777777" w:rsidR="00B01F91" w:rsidRPr="00B01F91" w:rsidRDefault="00B01F91" w:rsidP="006C01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/>
                <w:color w:val="auto"/>
              </w:rPr>
              <w:t>國立體育大學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4A6BB11C" w14:textId="77777777" w:rsidR="00B01F91" w:rsidRPr="00B01F91" w:rsidRDefault="00B01F91" w:rsidP="006C01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/>
                <w:color w:val="auto"/>
              </w:rPr>
              <w:t>ISSN</w:t>
            </w:r>
            <w:r w:rsidRPr="00B01F91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B01F91">
              <w:rPr>
                <w:rFonts w:ascii="Times New Roman" w:hAnsi="Times New Roman" w:cs="Times New Roman"/>
                <w:color w:val="auto"/>
              </w:rPr>
              <w:t>1028-1975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0765EB5" w14:textId="6C7D0A02" w:rsidR="00B01F91" w:rsidRPr="00B01F91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此</w:t>
            </w:r>
            <w:r w:rsidRPr="00B01F91">
              <w:rPr>
                <w:rFonts w:ascii="Times New Roman" w:hAnsi="Times New Roman" w:cs="Times New Roman" w:hint="eastAsia"/>
                <w:color w:val="auto"/>
              </w:rPr>
              <w:t>ISSN</w:t>
            </w:r>
            <w:r w:rsidRPr="00B01F91">
              <w:rPr>
                <w:rFonts w:ascii="Times New Roman" w:hAnsi="Times New Roman" w:cs="Times New Roman" w:hint="eastAsia"/>
                <w:color w:val="auto"/>
              </w:rPr>
              <w:t>碼已停刊，原為</w:t>
            </w:r>
            <w:r w:rsidRPr="00B01F91">
              <w:rPr>
                <w:rFonts w:ascii="Times New Roman" w:hAnsi="Times New Roman" w:cs="Times New Roman"/>
                <w:color w:val="auto"/>
              </w:rPr>
              <w:t>國立</w:t>
            </w:r>
            <w:r w:rsidRPr="00B01F91">
              <w:rPr>
                <w:rFonts w:ascii="Times New Roman" w:hAnsi="Times New Roman" w:cs="Times New Roman" w:hint="eastAsia"/>
                <w:color w:val="auto"/>
              </w:rPr>
              <w:t>臺</w:t>
            </w:r>
            <w:r w:rsidRPr="00B01F91">
              <w:rPr>
                <w:rFonts w:ascii="Times New Roman" w:hAnsi="Times New Roman" w:cs="Times New Roman"/>
                <w:color w:val="auto"/>
              </w:rPr>
              <w:t>灣體育大學論叢</w:t>
            </w:r>
            <w:r w:rsidRPr="00B01F91">
              <w:rPr>
                <w:rFonts w:ascii="Times New Roman" w:hAnsi="Times New Roman" w:cs="Times New Roman" w:hint="eastAsia"/>
                <w:color w:val="auto"/>
              </w:rPr>
              <w:t>。</w:t>
            </w:r>
          </w:p>
        </w:tc>
      </w:tr>
      <w:tr w:rsidR="00B01F91" w:rsidRPr="00E60467" w14:paraId="54E5952D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79C16EB" w14:textId="3CBDF2CE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6A282024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Journal of International        Management Studies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2065FF10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ULRICH’S DIRECTORY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3F6D791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1993-1034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FB8857B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50DF5BBF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698C2DB" w14:textId="72705527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4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2D78076E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體育運動與</w:t>
            </w:r>
            <w:r w:rsidRPr="00E60467">
              <w:rPr>
                <w:rFonts w:ascii="Times New Roman" w:hAnsi="Times New Roman" w:cs="Times New Roman"/>
                <w:color w:val="auto"/>
              </w:rPr>
              <w:t>Amos</w:t>
            </w:r>
            <w:r w:rsidRPr="00E60467">
              <w:rPr>
                <w:rFonts w:ascii="Times New Roman" w:hAnsi="Times New Roman" w:cs="Times New Roman"/>
                <w:color w:val="auto"/>
              </w:rPr>
              <w:t>統計應用期刊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0C1BF74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大仁科技大學</w:t>
            </w:r>
          </w:p>
          <w:p w14:paraId="53DAC3B2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休閒事業管理研究所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A925590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2304-8212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AE93D3F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D6123DB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3CFA1A1" w14:textId="7216B653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6F785EE6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Journal of Global Business Management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7DD8D58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CABELL’S &amp; ULRICH’S DIRECTORIES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9846979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1817-3179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37CF0E37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33DD4D36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32A9542A" w14:textId="58E0D0C6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6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250E8D4D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運動與健康研究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3A4F85BC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 w:hint="eastAsia"/>
                <w:color w:val="auto"/>
              </w:rPr>
              <w:t>中華民國高齡健康休閒發展協會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(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原</w:t>
            </w:r>
            <w:r w:rsidRPr="00E60467">
              <w:rPr>
                <w:rFonts w:ascii="Times New Roman" w:hAnsi="Times New Roman" w:cs="Times New Roman"/>
                <w:color w:val="auto"/>
              </w:rPr>
              <w:t>國立屏東科技大學主題休閒遊憩服務中心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7CA5112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2226-2628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4794D5DD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709763CF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BE7E6DC" w14:textId="3A71039F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7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1A906263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中華運動休閒與創新研發管理學刊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301B28FD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華立圖書股份有限公司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D002E28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2226-2423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AF76982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505FEBEA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7ADCF641" w14:textId="74E0FE9A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8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09E017C6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The Journal of Human Resource and Adult Learning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4FCB9A7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CABELL’S &amp; ULRICH’S</w:t>
            </w:r>
          </w:p>
          <w:p w14:paraId="1E6B3AC0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DIRECTORIES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2B98DA0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1817-2105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737AFD9A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44EE0F5D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AEA4A4D" w14:textId="32A9C8B1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9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59311ABA" w14:textId="77777777" w:rsidR="00B01F91" w:rsidRPr="00E60467" w:rsidRDefault="00B01F91" w:rsidP="00624A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勤益人文社會學刊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4BDB3899" w14:textId="77777777" w:rsidR="00B01F91" w:rsidRPr="00E60467" w:rsidRDefault="00B01F91" w:rsidP="00624A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國立勤益科技大學</w:t>
            </w:r>
          </w:p>
          <w:p w14:paraId="3417160E" w14:textId="77777777" w:rsidR="00B01F91" w:rsidRPr="00E60467" w:rsidRDefault="00B01F91" w:rsidP="00624A6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人文創意學院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74B5F412" w14:textId="77777777" w:rsidR="00B01F91" w:rsidRPr="00E60467" w:rsidRDefault="00B01F91" w:rsidP="00624A69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kern w:val="0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kern w:val="0"/>
                <w:szCs w:val="24"/>
              </w:rPr>
              <w:t>2218-4244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03614058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6EED63EF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7BD040BE" w14:textId="28FD9A19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10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F50B0AE" w14:textId="77777777" w:rsidR="00B01F91" w:rsidRPr="00E60467" w:rsidRDefault="00B01F91" w:rsidP="00624A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通觀洞識學報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5597068F" w14:textId="77777777" w:rsidR="00B01F91" w:rsidRPr="00E60467" w:rsidRDefault="00B01F91" w:rsidP="00624A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僑光科技大學</w:t>
            </w:r>
          </w:p>
          <w:p w14:paraId="1DE385D3" w14:textId="77777777" w:rsidR="00B01F91" w:rsidRPr="00E60467" w:rsidRDefault="00B01F91" w:rsidP="00624A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通識教育中心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3C91BC61" w14:textId="77777777" w:rsidR="00B01F91" w:rsidRPr="00E60467" w:rsidRDefault="00B01F91" w:rsidP="00624A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1812-3082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3DF4AF14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35AD6D5D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41FC794" w14:textId="3189CB9B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11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2384710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International Journal of Sport and Exercise Science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40B29E5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國立中興大學運動與健康管理研究所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6B532469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2074-9775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6FA8B179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6D1BDC56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9494CBE" w14:textId="635856F6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12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6C120B8F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屏東教大體育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B52546E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屏東教育大學體育學系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707DAD97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1819-7280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0796B73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4F62C85E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0E0CCF8" w14:textId="44914597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13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2B243E81" w14:textId="4A1A11D1" w:rsidR="00B01F91" w:rsidRPr="00E60467" w:rsidRDefault="00B01F91" w:rsidP="00AD3EF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亞洲體康學報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287EB0BC" w14:textId="652A5098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香港浸會大學體育系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1F4ED5EB" w14:textId="2362D6F9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2075-4604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E716600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21821B5F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BADAB19" w14:textId="4D5D6F5E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14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089959A" w14:textId="15018C9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身體活動與運動科學學刊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693D25A3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臺灣身體活動與運動科學學會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69D9BF3F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2305-0527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618AB657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6184559A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760D758" w14:textId="7FFDDBF9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15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931F78C" w14:textId="0EAF4E1F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Academy of Taiwan Business Management Review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CF2B8FD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A.T. Business Management Review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56AF7097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ISSN:1813-0534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237F30EA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F2D8069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CD4D18F" w14:textId="40AF3AC4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16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B7821E7" w14:textId="574D70A6" w:rsidR="00B01F91" w:rsidRPr="00E60467" w:rsidRDefault="00B01F91" w:rsidP="00983B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亞洲高齡社會行為研究學刊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4AB99BA5" w14:textId="77777777" w:rsidR="00B01F91" w:rsidRPr="00E60467" w:rsidRDefault="00B01F91" w:rsidP="00983B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臺灣高齡健康休閒發展協會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4D94E52D" w14:textId="77777777" w:rsidR="00B01F91" w:rsidRPr="00E60467" w:rsidRDefault="00B01F91" w:rsidP="00983B0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2221-6464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6428E030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732DBD9B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FA3EFFE" w14:textId="292DEE98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17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2F3AD7CA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亞洲高齡健康休閒及教育學刊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F75252A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臺灣高齡健康休閒發展協會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4C1FB2B8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2221-1977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77181D6C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56908D14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3CCFC970" w14:textId="0FE0554E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18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0A6F9758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休閒保健期刊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60DD3A5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明道大學休閒保健學系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B7D687D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2075-3683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651E4D83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FC9B63E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2812717" w14:textId="16272880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19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2FC54345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休閒運動期刊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3DB28476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國立雲林科技大學休閒運動所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04907DE9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ISBN 978-986-02-9196-4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363AFB5C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1E026E5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8611661" w14:textId="5750C388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20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4FA4675F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雲科大體育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711E8312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雲科大體育室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3A974865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ISBN 978-986-03-1839-5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58C11219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B823EBC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F40E28E" w14:textId="146C9CF8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21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47402061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教育研究月刊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226FBF7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高等教育文化事業有限公司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2C9CD43A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1680-6360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17866FF8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BC4E41B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EAD6A44" w14:textId="02211974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22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0DD2A6D8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臺灣體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育運動</w:t>
            </w: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大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體育學系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所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刊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655774EC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台灣體育運動大學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672D745F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ISSN:1994-8131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55D65D44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40A6236F" w14:textId="77777777" w:rsidTr="00B01F91"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B6F9096" w14:textId="2DC74AE7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23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320AADD9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International Journal of Arts and Commerce</w:t>
            </w:r>
          </w:p>
        </w:tc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5EBC3246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Centre for Enhancing Knowledge (CEK)</w:t>
            </w:r>
          </w:p>
        </w:tc>
        <w:tc>
          <w:tcPr>
            <w:tcW w:w="2110" w:type="dxa"/>
            <w:shd w:val="clear" w:color="auto" w:fill="F2F2F2" w:themeFill="background1" w:themeFillShade="F2"/>
            <w:vAlign w:val="center"/>
          </w:tcPr>
          <w:p w14:paraId="74E19C77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ISSN:1929-7106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0E3C76CC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7BAE197" w14:textId="77777777" w:rsidTr="00B01F91">
        <w:tc>
          <w:tcPr>
            <w:tcW w:w="456" w:type="dxa"/>
            <w:vAlign w:val="center"/>
          </w:tcPr>
          <w:p w14:paraId="40AA436C" w14:textId="4EC02992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24</w:t>
            </w:r>
          </w:p>
        </w:tc>
        <w:tc>
          <w:tcPr>
            <w:tcW w:w="2638" w:type="dxa"/>
            <w:vAlign w:val="center"/>
          </w:tcPr>
          <w:p w14:paraId="5EE967DD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管理實務與理論研究</w:t>
            </w:r>
          </w:p>
        </w:tc>
        <w:tc>
          <w:tcPr>
            <w:tcW w:w="2521" w:type="dxa"/>
            <w:vAlign w:val="center"/>
          </w:tcPr>
          <w:p w14:paraId="3B427D20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師大書苑有限公司</w:t>
            </w:r>
          </w:p>
        </w:tc>
        <w:tc>
          <w:tcPr>
            <w:tcW w:w="2110" w:type="dxa"/>
            <w:vAlign w:val="center"/>
          </w:tcPr>
          <w:p w14:paraId="00C7076D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ISSN: 1995-7654</w:t>
            </w:r>
          </w:p>
        </w:tc>
        <w:tc>
          <w:tcPr>
            <w:tcW w:w="2176" w:type="dxa"/>
            <w:vAlign w:val="center"/>
          </w:tcPr>
          <w:p w14:paraId="6E74890E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33A22682" w14:textId="77777777" w:rsidTr="00B01F91">
        <w:tc>
          <w:tcPr>
            <w:tcW w:w="456" w:type="dxa"/>
            <w:vAlign w:val="center"/>
          </w:tcPr>
          <w:p w14:paraId="276D147B" w14:textId="6C2DC2A3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25</w:t>
            </w:r>
          </w:p>
        </w:tc>
        <w:tc>
          <w:tcPr>
            <w:tcW w:w="2638" w:type="dxa"/>
            <w:vAlign w:val="center"/>
          </w:tcPr>
          <w:p w14:paraId="1EB7761F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大專體育學刊</w:t>
            </w:r>
          </w:p>
        </w:tc>
        <w:tc>
          <w:tcPr>
            <w:tcW w:w="2521" w:type="dxa"/>
            <w:vAlign w:val="center"/>
          </w:tcPr>
          <w:p w14:paraId="7F3B4904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中華民國大專院校體育總會</w:t>
            </w:r>
          </w:p>
        </w:tc>
        <w:tc>
          <w:tcPr>
            <w:tcW w:w="2110" w:type="dxa"/>
            <w:vAlign w:val="center"/>
          </w:tcPr>
          <w:p w14:paraId="206D22C7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ISSN: 1563-3470</w:t>
            </w:r>
          </w:p>
        </w:tc>
        <w:tc>
          <w:tcPr>
            <w:tcW w:w="2176" w:type="dxa"/>
            <w:vAlign w:val="center"/>
          </w:tcPr>
          <w:p w14:paraId="15DBFDBE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370584CF" w14:textId="77777777" w:rsidTr="00B01F91">
        <w:tc>
          <w:tcPr>
            <w:tcW w:w="456" w:type="dxa"/>
            <w:vAlign w:val="center"/>
          </w:tcPr>
          <w:p w14:paraId="6EAC23D0" w14:textId="77F7547C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26</w:t>
            </w:r>
          </w:p>
        </w:tc>
        <w:tc>
          <w:tcPr>
            <w:tcW w:w="2638" w:type="dxa"/>
            <w:vAlign w:val="center"/>
          </w:tcPr>
          <w:p w14:paraId="5CE6D38E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體育學報</w:t>
            </w:r>
          </w:p>
        </w:tc>
        <w:tc>
          <w:tcPr>
            <w:tcW w:w="2521" w:type="dxa"/>
            <w:vAlign w:val="center"/>
          </w:tcPr>
          <w:p w14:paraId="1E4EC521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中華民國體育學會</w:t>
            </w:r>
          </w:p>
        </w:tc>
        <w:tc>
          <w:tcPr>
            <w:tcW w:w="2110" w:type="dxa"/>
            <w:vAlign w:val="center"/>
          </w:tcPr>
          <w:p w14:paraId="4EED54F6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ISSN: 1024-7297</w:t>
            </w:r>
          </w:p>
        </w:tc>
        <w:tc>
          <w:tcPr>
            <w:tcW w:w="2176" w:type="dxa"/>
            <w:vAlign w:val="center"/>
          </w:tcPr>
          <w:p w14:paraId="01E13045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3E23EB22" w14:textId="77777777" w:rsidTr="00B01F91">
        <w:tc>
          <w:tcPr>
            <w:tcW w:w="456" w:type="dxa"/>
            <w:vAlign w:val="center"/>
          </w:tcPr>
          <w:p w14:paraId="69C4C673" w14:textId="1BC89F3D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27</w:t>
            </w:r>
          </w:p>
        </w:tc>
        <w:tc>
          <w:tcPr>
            <w:tcW w:w="2638" w:type="dxa"/>
            <w:vAlign w:val="center"/>
          </w:tcPr>
          <w:p w14:paraId="3CFE2509" w14:textId="0882D0B7" w:rsidR="00B01F91" w:rsidRPr="00E60467" w:rsidRDefault="00B01F91" w:rsidP="0045429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735BB8">
              <w:rPr>
                <w:rFonts w:ascii="Times New Roman" w:hAnsi="Times New Roman" w:cs="Times New Roman" w:hint="eastAsia"/>
                <w:color w:val="auto"/>
              </w:rPr>
              <w:t>臺</w:t>
            </w:r>
            <w:r w:rsidRPr="00E60467">
              <w:rPr>
                <w:rFonts w:ascii="Times New Roman" w:hAnsi="Times New Roman" w:cs="Times New Roman"/>
                <w:color w:val="auto"/>
              </w:rPr>
              <w:t>灣體育學術研究</w:t>
            </w:r>
          </w:p>
        </w:tc>
        <w:tc>
          <w:tcPr>
            <w:tcW w:w="2521" w:type="dxa"/>
            <w:vAlign w:val="center"/>
          </w:tcPr>
          <w:p w14:paraId="7CDF9C63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體育大學</w:t>
            </w:r>
          </w:p>
        </w:tc>
        <w:tc>
          <w:tcPr>
            <w:tcW w:w="2110" w:type="dxa"/>
            <w:vAlign w:val="center"/>
          </w:tcPr>
          <w:p w14:paraId="297F852A" w14:textId="13F89B5C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ISSN:2221-2736</w:t>
            </w:r>
          </w:p>
        </w:tc>
        <w:tc>
          <w:tcPr>
            <w:tcW w:w="2176" w:type="dxa"/>
            <w:vAlign w:val="center"/>
          </w:tcPr>
          <w:p w14:paraId="1C247833" w14:textId="71884A42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8FC72BD" w14:textId="77777777" w:rsidTr="00B01F91">
        <w:tc>
          <w:tcPr>
            <w:tcW w:w="456" w:type="dxa"/>
            <w:vAlign w:val="center"/>
          </w:tcPr>
          <w:p w14:paraId="03005072" w14:textId="40BABBCF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28</w:t>
            </w:r>
          </w:p>
        </w:tc>
        <w:tc>
          <w:tcPr>
            <w:tcW w:w="2638" w:type="dxa"/>
            <w:vAlign w:val="center"/>
          </w:tcPr>
          <w:p w14:paraId="3E1AD7C4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運動與遊憩評論</w:t>
            </w:r>
          </w:p>
        </w:tc>
        <w:tc>
          <w:tcPr>
            <w:tcW w:w="2521" w:type="dxa"/>
            <w:vAlign w:val="center"/>
          </w:tcPr>
          <w:p w14:paraId="3B050E88" w14:textId="6C8E76C7" w:rsidR="00B01F91" w:rsidRPr="00E60467" w:rsidRDefault="00B01F91" w:rsidP="00DA10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大葉大學運動事業管理學系</w:t>
            </w:r>
          </w:p>
        </w:tc>
        <w:tc>
          <w:tcPr>
            <w:tcW w:w="2110" w:type="dxa"/>
            <w:vAlign w:val="center"/>
          </w:tcPr>
          <w:p w14:paraId="4C0B5D4F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2307-2555</w:t>
            </w:r>
          </w:p>
        </w:tc>
        <w:tc>
          <w:tcPr>
            <w:tcW w:w="2176" w:type="dxa"/>
            <w:vAlign w:val="center"/>
          </w:tcPr>
          <w:p w14:paraId="6B077ABC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7F3C8149" w14:textId="77777777" w:rsidTr="00B01F91">
        <w:tc>
          <w:tcPr>
            <w:tcW w:w="456" w:type="dxa"/>
            <w:vAlign w:val="center"/>
          </w:tcPr>
          <w:p w14:paraId="27CA7AA1" w14:textId="2DC789B5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29</w:t>
            </w:r>
          </w:p>
        </w:tc>
        <w:tc>
          <w:tcPr>
            <w:tcW w:w="2638" w:type="dxa"/>
            <w:vAlign w:val="center"/>
          </w:tcPr>
          <w:p w14:paraId="1DCF2E49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高應科大體育學刊</w:t>
            </w:r>
          </w:p>
        </w:tc>
        <w:tc>
          <w:tcPr>
            <w:tcW w:w="2521" w:type="dxa"/>
            <w:vAlign w:val="center"/>
          </w:tcPr>
          <w:p w14:paraId="2351A0AC" w14:textId="306FAD6D" w:rsidR="00B01F91" w:rsidRPr="00E60467" w:rsidRDefault="00B01F91" w:rsidP="00DA10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國立高雄應用科技大學體育室</w:t>
            </w:r>
          </w:p>
        </w:tc>
        <w:tc>
          <w:tcPr>
            <w:tcW w:w="2110" w:type="dxa"/>
            <w:vAlign w:val="center"/>
          </w:tcPr>
          <w:p w14:paraId="0D8DB7EF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1683-0822</w:t>
            </w:r>
          </w:p>
        </w:tc>
        <w:tc>
          <w:tcPr>
            <w:tcW w:w="2176" w:type="dxa"/>
            <w:vAlign w:val="center"/>
          </w:tcPr>
          <w:p w14:paraId="10D61050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432E0FF5" w14:textId="77777777" w:rsidTr="00B01F91">
        <w:tc>
          <w:tcPr>
            <w:tcW w:w="456" w:type="dxa"/>
            <w:vAlign w:val="center"/>
          </w:tcPr>
          <w:p w14:paraId="4F38BE83" w14:textId="5DEABBDC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30</w:t>
            </w:r>
          </w:p>
        </w:tc>
        <w:tc>
          <w:tcPr>
            <w:tcW w:w="2638" w:type="dxa"/>
            <w:vAlign w:val="center"/>
          </w:tcPr>
          <w:p w14:paraId="4EF17E22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大專體育</w:t>
            </w:r>
          </w:p>
        </w:tc>
        <w:tc>
          <w:tcPr>
            <w:tcW w:w="2521" w:type="dxa"/>
            <w:vAlign w:val="center"/>
          </w:tcPr>
          <w:p w14:paraId="2180B053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中華民國大專院校體育總會</w:t>
            </w:r>
          </w:p>
        </w:tc>
        <w:tc>
          <w:tcPr>
            <w:tcW w:w="2110" w:type="dxa"/>
            <w:vAlign w:val="center"/>
          </w:tcPr>
          <w:p w14:paraId="60F92F0D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P-ISSN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1560-3822</w:t>
            </w:r>
          </w:p>
          <w:p w14:paraId="528EE9D3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E-ISSN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2218-3507</w:t>
            </w:r>
          </w:p>
        </w:tc>
        <w:tc>
          <w:tcPr>
            <w:tcW w:w="2176" w:type="dxa"/>
            <w:vAlign w:val="center"/>
          </w:tcPr>
          <w:p w14:paraId="4FAD3744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9539809" w14:textId="77777777" w:rsidTr="00B01F91">
        <w:tc>
          <w:tcPr>
            <w:tcW w:w="456" w:type="dxa"/>
            <w:vAlign w:val="center"/>
          </w:tcPr>
          <w:p w14:paraId="59270531" w14:textId="567B8726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31</w:t>
            </w:r>
          </w:p>
        </w:tc>
        <w:tc>
          <w:tcPr>
            <w:tcW w:w="2638" w:type="dxa"/>
            <w:vAlign w:val="center"/>
          </w:tcPr>
          <w:p w14:paraId="48FF04D0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中華體育季刊</w:t>
            </w:r>
          </w:p>
        </w:tc>
        <w:tc>
          <w:tcPr>
            <w:tcW w:w="2521" w:type="dxa"/>
            <w:vAlign w:val="center"/>
          </w:tcPr>
          <w:p w14:paraId="7A687B7F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中華民國體育學會</w:t>
            </w:r>
          </w:p>
        </w:tc>
        <w:tc>
          <w:tcPr>
            <w:tcW w:w="2110" w:type="dxa"/>
            <w:vAlign w:val="center"/>
          </w:tcPr>
          <w:p w14:paraId="1556B279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1024-7300</w:t>
            </w:r>
          </w:p>
        </w:tc>
        <w:tc>
          <w:tcPr>
            <w:tcW w:w="2176" w:type="dxa"/>
            <w:vAlign w:val="center"/>
          </w:tcPr>
          <w:p w14:paraId="3A097ED6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310D7B21" w14:textId="77777777" w:rsidTr="00B01F91">
        <w:tc>
          <w:tcPr>
            <w:tcW w:w="456" w:type="dxa"/>
            <w:vAlign w:val="center"/>
          </w:tcPr>
          <w:p w14:paraId="36FC3EE7" w14:textId="054B7CAF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32</w:t>
            </w:r>
          </w:p>
        </w:tc>
        <w:tc>
          <w:tcPr>
            <w:tcW w:w="2638" w:type="dxa"/>
            <w:vAlign w:val="center"/>
          </w:tcPr>
          <w:p w14:paraId="0605EF26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輔仁大學體育學刊</w:t>
            </w:r>
          </w:p>
        </w:tc>
        <w:tc>
          <w:tcPr>
            <w:tcW w:w="2521" w:type="dxa"/>
            <w:vAlign w:val="center"/>
          </w:tcPr>
          <w:p w14:paraId="2CB4465E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輔仁大學體育學系</w:t>
            </w:r>
          </w:p>
        </w:tc>
        <w:tc>
          <w:tcPr>
            <w:tcW w:w="2110" w:type="dxa"/>
            <w:vAlign w:val="center"/>
          </w:tcPr>
          <w:p w14:paraId="1AFC5B84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1684-1018</w:t>
            </w:r>
          </w:p>
        </w:tc>
        <w:tc>
          <w:tcPr>
            <w:tcW w:w="2176" w:type="dxa"/>
            <w:vAlign w:val="center"/>
          </w:tcPr>
          <w:p w14:paraId="5E4FA8D9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8A9196F" w14:textId="77777777" w:rsidTr="00B01F91">
        <w:tc>
          <w:tcPr>
            <w:tcW w:w="456" w:type="dxa"/>
            <w:vAlign w:val="center"/>
          </w:tcPr>
          <w:p w14:paraId="6D3962D9" w14:textId="279B691A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33</w:t>
            </w:r>
          </w:p>
        </w:tc>
        <w:tc>
          <w:tcPr>
            <w:tcW w:w="2638" w:type="dxa"/>
            <w:vAlign w:val="center"/>
          </w:tcPr>
          <w:p w14:paraId="4D921212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人文社會學報</w:t>
            </w:r>
          </w:p>
        </w:tc>
        <w:tc>
          <w:tcPr>
            <w:tcW w:w="2521" w:type="dxa"/>
            <w:vAlign w:val="center"/>
          </w:tcPr>
          <w:p w14:paraId="77CC2476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弘光科技大學人文社會學院</w:t>
            </w:r>
          </w:p>
        </w:tc>
        <w:tc>
          <w:tcPr>
            <w:tcW w:w="2110" w:type="dxa"/>
            <w:vAlign w:val="center"/>
          </w:tcPr>
          <w:p w14:paraId="6D9FC098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1813-999X</w:t>
            </w:r>
          </w:p>
        </w:tc>
        <w:tc>
          <w:tcPr>
            <w:tcW w:w="2176" w:type="dxa"/>
            <w:vAlign w:val="center"/>
          </w:tcPr>
          <w:p w14:paraId="24AC7FA1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8981D6B" w14:textId="77777777" w:rsidTr="00B01F91">
        <w:tc>
          <w:tcPr>
            <w:tcW w:w="456" w:type="dxa"/>
            <w:shd w:val="clear" w:color="auto" w:fill="FFFFFF" w:themeFill="background1"/>
            <w:vAlign w:val="center"/>
          </w:tcPr>
          <w:p w14:paraId="5A4177E9" w14:textId="15ECBA68" w:rsidR="00B01F91" w:rsidRPr="00F15D3F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34</w:t>
            </w:r>
          </w:p>
        </w:tc>
        <w:tc>
          <w:tcPr>
            <w:tcW w:w="2638" w:type="dxa"/>
            <w:shd w:val="clear" w:color="auto" w:fill="FFFFFF" w:themeFill="background1"/>
            <w:vAlign w:val="center"/>
          </w:tcPr>
          <w:p w14:paraId="1CA21584" w14:textId="1495B9F8" w:rsidR="00B01F91" w:rsidRPr="00F15D3F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臺</w:t>
            </w:r>
            <w:r w:rsidRPr="00F15D3F">
              <w:rPr>
                <w:rFonts w:ascii="Times New Roman" w:hAnsi="Times New Roman" w:cs="Times New Roman"/>
                <w:color w:val="auto"/>
              </w:rPr>
              <w:t>灣體育論壇</w:t>
            </w:r>
          </w:p>
        </w:tc>
        <w:tc>
          <w:tcPr>
            <w:tcW w:w="2521" w:type="dxa"/>
            <w:shd w:val="clear" w:color="auto" w:fill="FFFFFF" w:themeFill="background1"/>
            <w:vAlign w:val="center"/>
          </w:tcPr>
          <w:p w14:paraId="112023B3" w14:textId="77777777" w:rsidR="00B01F91" w:rsidRPr="00F15D3F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15D3F">
              <w:rPr>
                <w:rFonts w:ascii="Times New Roman" w:hAnsi="Times New Roman" w:cs="Times New Roman"/>
                <w:color w:val="auto"/>
              </w:rPr>
              <w:t>國立體育大學</w:t>
            </w:r>
          </w:p>
        </w:tc>
        <w:tc>
          <w:tcPr>
            <w:tcW w:w="2110" w:type="dxa"/>
            <w:shd w:val="clear" w:color="auto" w:fill="FFFFFF" w:themeFill="background1"/>
            <w:vAlign w:val="center"/>
          </w:tcPr>
          <w:p w14:paraId="19064D17" w14:textId="77777777" w:rsidR="00B01F91" w:rsidRPr="00F15D3F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15D3F">
              <w:rPr>
                <w:rFonts w:ascii="Times New Roman" w:hAnsi="Times New Roman" w:cs="Times New Roman"/>
                <w:color w:val="auto"/>
              </w:rPr>
              <w:t>ISSN</w:t>
            </w:r>
            <w:r w:rsidRPr="00F15D3F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F15D3F">
              <w:rPr>
                <w:rFonts w:ascii="Times New Roman" w:hAnsi="Times New Roman" w:cs="Times New Roman"/>
                <w:color w:val="auto"/>
              </w:rPr>
              <w:t>2221-2744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14:paraId="21C834A3" w14:textId="4F0C1976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17BFB43B" w14:textId="77777777" w:rsidTr="00B01F91">
        <w:tc>
          <w:tcPr>
            <w:tcW w:w="456" w:type="dxa"/>
            <w:shd w:val="clear" w:color="auto" w:fill="auto"/>
            <w:vAlign w:val="center"/>
          </w:tcPr>
          <w:p w14:paraId="1EAD614C" w14:textId="69C50040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35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C7A68C3" w14:textId="77777777" w:rsidR="00B01F91" w:rsidRPr="00E60467" w:rsidRDefault="00B01F91" w:rsidP="005D04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興大體育學刊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F11FDF7" w14:textId="77777777" w:rsidR="00B01F91" w:rsidRPr="00E60467" w:rsidRDefault="00B01F91" w:rsidP="00060EB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國立中興大學體育室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048FA1E" w14:textId="77777777" w:rsidR="00B01F91" w:rsidRPr="00E60467" w:rsidRDefault="00B01F91" w:rsidP="00682D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2311-0260</w:t>
            </w:r>
          </w:p>
        </w:tc>
        <w:tc>
          <w:tcPr>
            <w:tcW w:w="2176" w:type="dxa"/>
            <w:vAlign w:val="center"/>
          </w:tcPr>
          <w:p w14:paraId="3AB047CF" w14:textId="77777777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69EAD83A" w14:textId="77777777" w:rsidTr="00B01F91">
        <w:tc>
          <w:tcPr>
            <w:tcW w:w="456" w:type="dxa"/>
            <w:vAlign w:val="center"/>
          </w:tcPr>
          <w:p w14:paraId="307201B8" w14:textId="4598BAC9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36</w:t>
            </w:r>
          </w:p>
        </w:tc>
        <w:tc>
          <w:tcPr>
            <w:tcW w:w="2638" w:type="dxa"/>
            <w:vAlign w:val="center"/>
          </w:tcPr>
          <w:p w14:paraId="20B8B1DC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人文社會學報</w:t>
            </w:r>
          </w:p>
        </w:tc>
        <w:tc>
          <w:tcPr>
            <w:tcW w:w="2521" w:type="dxa"/>
            <w:vAlign w:val="center"/>
          </w:tcPr>
          <w:p w14:paraId="688BF95F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國立臺灣科技大學</w:t>
            </w:r>
          </w:p>
        </w:tc>
        <w:tc>
          <w:tcPr>
            <w:tcW w:w="2110" w:type="dxa"/>
            <w:vAlign w:val="center"/>
          </w:tcPr>
          <w:p w14:paraId="5CEA910B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ISSN:1819-7205</w:t>
            </w:r>
          </w:p>
        </w:tc>
        <w:tc>
          <w:tcPr>
            <w:tcW w:w="2176" w:type="dxa"/>
            <w:vAlign w:val="center"/>
          </w:tcPr>
          <w:p w14:paraId="2DCB438A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05A43AFF" w14:textId="77777777" w:rsidTr="00B01F91">
        <w:tc>
          <w:tcPr>
            <w:tcW w:w="456" w:type="dxa"/>
            <w:vAlign w:val="center"/>
          </w:tcPr>
          <w:p w14:paraId="717613C4" w14:textId="04074BEE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37</w:t>
            </w:r>
          </w:p>
        </w:tc>
        <w:tc>
          <w:tcPr>
            <w:tcW w:w="2638" w:type="dxa"/>
            <w:vAlign w:val="center"/>
          </w:tcPr>
          <w:p w14:paraId="59E13938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 xml:space="preserve">International Journal of Mobile Learning and </w:t>
            </w:r>
            <w:proofErr w:type="spellStart"/>
            <w:r w:rsidRPr="00E60467">
              <w:rPr>
                <w:rFonts w:ascii="Times New Roman" w:eastAsia="標楷體" w:hAnsi="Times New Roman" w:cs="Times New Roman"/>
                <w:szCs w:val="24"/>
              </w:rPr>
              <w:t>Organisation</w:t>
            </w:r>
            <w:proofErr w:type="spellEnd"/>
          </w:p>
        </w:tc>
        <w:tc>
          <w:tcPr>
            <w:tcW w:w="2521" w:type="dxa"/>
            <w:vAlign w:val="center"/>
          </w:tcPr>
          <w:p w14:paraId="305CEC4A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Inderscience Publishers</w:t>
            </w:r>
          </w:p>
        </w:tc>
        <w:tc>
          <w:tcPr>
            <w:tcW w:w="2110" w:type="dxa"/>
            <w:vAlign w:val="center"/>
          </w:tcPr>
          <w:p w14:paraId="77E1AFA4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 w:hint="eastAsia"/>
                <w:szCs w:val="24"/>
              </w:rPr>
              <w:t>E-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1746-7268</w:t>
            </w:r>
          </w:p>
          <w:p w14:paraId="281C21D6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 w:hint="eastAsia"/>
                <w:szCs w:val="24"/>
              </w:rPr>
              <w:t>P-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1746-725X</w:t>
            </w:r>
          </w:p>
        </w:tc>
        <w:tc>
          <w:tcPr>
            <w:tcW w:w="2176" w:type="dxa"/>
            <w:vAlign w:val="center"/>
          </w:tcPr>
          <w:p w14:paraId="5A4AE0F0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0D62C05E" w14:textId="77777777" w:rsidTr="00B01F91">
        <w:tc>
          <w:tcPr>
            <w:tcW w:w="456" w:type="dxa"/>
            <w:vAlign w:val="center"/>
          </w:tcPr>
          <w:p w14:paraId="0877FA05" w14:textId="29C37F35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38</w:t>
            </w:r>
          </w:p>
        </w:tc>
        <w:tc>
          <w:tcPr>
            <w:tcW w:w="2638" w:type="dxa"/>
            <w:vAlign w:val="center"/>
          </w:tcPr>
          <w:p w14:paraId="7DBF39D3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交大體育學刊</w:t>
            </w:r>
          </w:p>
        </w:tc>
        <w:tc>
          <w:tcPr>
            <w:tcW w:w="2521" w:type="dxa"/>
            <w:vAlign w:val="center"/>
          </w:tcPr>
          <w:p w14:paraId="2C1A53B5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交通大學體育室</w:t>
            </w:r>
          </w:p>
        </w:tc>
        <w:tc>
          <w:tcPr>
            <w:tcW w:w="2110" w:type="dxa"/>
            <w:vAlign w:val="center"/>
          </w:tcPr>
          <w:p w14:paraId="090A0A91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2219-5696</w:t>
            </w:r>
          </w:p>
        </w:tc>
        <w:tc>
          <w:tcPr>
            <w:tcW w:w="2176" w:type="dxa"/>
            <w:vAlign w:val="center"/>
          </w:tcPr>
          <w:p w14:paraId="61441EE9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6B119B9B" w14:textId="77777777" w:rsidTr="00B01F91">
        <w:tc>
          <w:tcPr>
            <w:tcW w:w="456" w:type="dxa"/>
            <w:vAlign w:val="center"/>
          </w:tcPr>
          <w:p w14:paraId="207A82F5" w14:textId="659ABC10" w:rsidR="00B01F91" w:rsidRPr="00E60467" w:rsidRDefault="00B01F91" w:rsidP="00FC72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39</w:t>
            </w:r>
          </w:p>
        </w:tc>
        <w:tc>
          <w:tcPr>
            <w:tcW w:w="2638" w:type="dxa"/>
            <w:vAlign w:val="center"/>
          </w:tcPr>
          <w:p w14:paraId="16FEBC4F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淡江體育學刊</w:t>
            </w:r>
          </w:p>
        </w:tc>
        <w:tc>
          <w:tcPr>
            <w:tcW w:w="2521" w:type="dxa"/>
            <w:vAlign w:val="center"/>
          </w:tcPr>
          <w:p w14:paraId="458AEB3B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淡江大學體育事務處</w:t>
            </w:r>
          </w:p>
        </w:tc>
        <w:tc>
          <w:tcPr>
            <w:tcW w:w="2110" w:type="dxa"/>
            <w:vAlign w:val="center"/>
          </w:tcPr>
          <w:p w14:paraId="7D6F09AD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2309-4176</w:t>
            </w:r>
          </w:p>
        </w:tc>
        <w:tc>
          <w:tcPr>
            <w:tcW w:w="2176" w:type="dxa"/>
            <w:vAlign w:val="center"/>
          </w:tcPr>
          <w:p w14:paraId="27D32A7C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4C714149" w14:textId="77777777" w:rsidTr="00B01F91">
        <w:tc>
          <w:tcPr>
            <w:tcW w:w="456" w:type="dxa"/>
            <w:vAlign w:val="center"/>
          </w:tcPr>
          <w:p w14:paraId="1D8B6ADE" w14:textId="7FF096AC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2638" w:type="dxa"/>
            <w:vAlign w:val="center"/>
          </w:tcPr>
          <w:p w14:paraId="088F8D4F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運動文化研究</w:t>
            </w:r>
          </w:p>
        </w:tc>
        <w:tc>
          <w:tcPr>
            <w:tcW w:w="2521" w:type="dxa"/>
            <w:vAlign w:val="center"/>
          </w:tcPr>
          <w:p w14:paraId="062CCE31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臺灣身體文化學會</w:t>
            </w:r>
          </w:p>
        </w:tc>
        <w:tc>
          <w:tcPr>
            <w:tcW w:w="2110" w:type="dxa"/>
            <w:vAlign w:val="center"/>
          </w:tcPr>
          <w:p w14:paraId="7FEEF401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1994-1900</w:t>
            </w:r>
          </w:p>
        </w:tc>
        <w:tc>
          <w:tcPr>
            <w:tcW w:w="2176" w:type="dxa"/>
            <w:vAlign w:val="center"/>
          </w:tcPr>
          <w:p w14:paraId="0D13D223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26C1C389" w14:textId="77777777" w:rsidTr="00B01F91">
        <w:tc>
          <w:tcPr>
            <w:tcW w:w="456" w:type="dxa"/>
            <w:vAlign w:val="center"/>
          </w:tcPr>
          <w:p w14:paraId="2FE26CAE" w14:textId="37E2D310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2638" w:type="dxa"/>
            <w:vAlign w:val="center"/>
          </w:tcPr>
          <w:p w14:paraId="1C701CEA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運動生理暨體能學報</w:t>
            </w:r>
          </w:p>
        </w:tc>
        <w:tc>
          <w:tcPr>
            <w:tcW w:w="2521" w:type="dxa"/>
            <w:vAlign w:val="center"/>
          </w:tcPr>
          <w:p w14:paraId="1411FE59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台灣運動生理暨體能學會</w:t>
            </w:r>
          </w:p>
        </w:tc>
        <w:tc>
          <w:tcPr>
            <w:tcW w:w="2110" w:type="dxa"/>
            <w:vAlign w:val="center"/>
          </w:tcPr>
          <w:p w14:paraId="11575ECC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1815-638X</w:t>
            </w:r>
          </w:p>
        </w:tc>
        <w:tc>
          <w:tcPr>
            <w:tcW w:w="2176" w:type="dxa"/>
            <w:vAlign w:val="center"/>
          </w:tcPr>
          <w:p w14:paraId="5FDC7001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5D217560" w14:textId="77777777" w:rsidTr="00B01F91">
        <w:tc>
          <w:tcPr>
            <w:tcW w:w="456" w:type="dxa"/>
            <w:vAlign w:val="center"/>
          </w:tcPr>
          <w:p w14:paraId="72772B32" w14:textId="75309A20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2638" w:type="dxa"/>
            <w:vAlign w:val="center"/>
          </w:tcPr>
          <w:p w14:paraId="60C1017E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運動休閒管理學報</w:t>
            </w:r>
          </w:p>
        </w:tc>
        <w:tc>
          <w:tcPr>
            <w:tcW w:w="2521" w:type="dxa"/>
            <w:vAlign w:val="center"/>
          </w:tcPr>
          <w:p w14:paraId="67632101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臺灣生態休閒產業管理學會</w:t>
            </w:r>
          </w:p>
        </w:tc>
        <w:tc>
          <w:tcPr>
            <w:tcW w:w="2110" w:type="dxa"/>
            <w:vAlign w:val="center"/>
          </w:tcPr>
          <w:p w14:paraId="60F60239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1815-4093</w:t>
            </w:r>
          </w:p>
        </w:tc>
        <w:tc>
          <w:tcPr>
            <w:tcW w:w="2176" w:type="dxa"/>
            <w:vAlign w:val="center"/>
          </w:tcPr>
          <w:p w14:paraId="58C01CE5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29C70695" w14:textId="77777777" w:rsidTr="00B01F91">
        <w:tc>
          <w:tcPr>
            <w:tcW w:w="456" w:type="dxa"/>
            <w:vAlign w:val="center"/>
          </w:tcPr>
          <w:p w14:paraId="67A0CB33" w14:textId="5C5045D6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43</w:t>
            </w:r>
          </w:p>
        </w:tc>
        <w:tc>
          <w:tcPr>
            <w:tcW w:w="2638" w:type="dxa"/>
            <w:vAlign w:val="center"/>
          </w:tcPr>
          <w:p w14:paraId="1EA04FE0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運動表現期刊</w:t>
            </w:r>
          </w:p>
        </w:tc>
        <w:tc>
          <w:tcPr>
            <w:tcW w:w="2521" w:type="dxa"/>
            <w:vAlign w:val="center"/>
          </w:tcPr>
          <w:p w14:paraId="072510E1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臺灣運動生物力學學會</w:t>
            </w:r>
          </w:p>
        </w:tc>
        <w:tc>
          <w:tcPr>
            <w:tcW w:w="2110" w:type="dxa"/>
            <w:vAlign w:val="center"/>
          </w:tcPr>
          <w:p w14:paraId="34054CAC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2409-9651</w:t>
            </w:r>
          </w:p>
        </w:tc>
        <w:tc>
          <w:tcPr>
            <w:tcW w:w="2176" w:type="dxa"/>
            <w:vAlign w:val="center"/>
          </w:tcPr>
          <w:p w14:paraId="4A5B4085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7AFD50A5" w14:textId="77777777" w:rsidTr="00B01F91">
        <w:tc>
          <w:tcPr>
            <w:tcW w:w="456" w:type="dxa"/>
            <w:vAlign w:val="center"/>
          </w:tcPr>
          <w:p w14:paraId="53545AEB" w14:textId="623324EC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44</w:t>
            </w:r>
          </w:p>
        </w:tc>
        <w:tc>
          <w:tcPr>
            <w:tcW w:w="2638" w:type="dxa"/>
            <w:vAlign w:val="center"/>
          </w:tcPr>
          <w:p w14:paraId="6630CC93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運動教練科學</w:t>
            </w:r>
          </w:p>
        </w:tc>
        <w:tc>
          <w:tcPr>
            <w:tcW w:w="2521" w:type="dxa"/>
            <w:vAlign w:val="center"/>
          </w:tcPr>
          <w:p w14:paraId="7925101F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中華民國運動教練學會</w:t>
            </w:r>
          </w:p>
        </w:tc>
        <w:tc>
          <w:tcPr>
            <w:tcW w:w="2110" w:type="dxa"/>
            <w:vAlign w:val="center"/>
          </w:tcPr>
          <w:p w14:paraId="1DE8649C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1818-2801</w:t>
            </w:r>
          </w:p>
        </w:tc>
        <w:tc>
          <w:tcPr>
            <w:tcW w:w="2176" w:type="dxa"/>
            <w:vAlign w:val="center"/>
          </w:tcPr>
          <w:p w14:paraId="77686526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639ECAC7" w14:textId="77777777" w:rsidTr="00B01F91">
        <w:tc>
          <w:tcPr>
            <w:tcW w:w="456" w:type="dxa"/>
            <w:vAlign w:val="center"/>
          </w:tcPr>
          <w:p w14:paraId="630BD53B" w14:textId="5FA548DE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2638" w:type="dxa"/>
            <w:vAlign w:val="center"/>
          </w:tcPr>
          <w:p w14:paraId="58002C0C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國立臺灣體育運動大學學報</w:t>
            </w:r>
          </w:p>
        </w:tc>
        <w:tc>
          <w:tcPr>
            <w:tcW w:w="2521" w:type="dxa"/>
            <w:vAlign w:val="center"/>
          </w:tcPr>
          <w:p w14:paraId="19A6AC9E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國立臺灣體育運動大學</w:t>
            </w:r>
          </w:p>
        </w:tc>
        <w:tc>
          <w:tcPr>
            <w:tcW w:w="2110" w:type="dxa"/>
            <w:vAlign w:val="center"/>
          </w:tcPr>
          <w:p w14:paraId="2A38DE39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2226-535X</w:t>
            </w:r>
          </w:p>
        </w:tc>
        <w:tc>
          <w:tcPr>
            <w:tcW w:w="2176" w:type="dxa"/>
            <w:vAlign w:val="center"/>
          </w:tcPr>
          <w:p w14:paraId="62B20CB8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1692D5AA" w14:textId="77777777" w:rsidTr="00B01F91">
        <w:tc>
          <w:tcPr>
            <w:tcW w:w="456" w:type="dxa"/>
            <w:vAlign w:val="center"/>
          </w:tcPr>
          <w:p w14:paraId="5DD62FA0" w14:textId="2EBCE77B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46</w:t>
            </w:r>
          </w:p>
        </w:tc>
        <w:tc>
          <w:tcPr>
            <w:tcW w:w="2638" w:type="dxa"/>
            <w:vAlign w:val="center"/>
          </w:tcPr>
          <w:p w14:paraId="7CEDE636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臺大體育學報</w:t>
            </w:r>
          </w:p>
        </w:tc>
        <w:tc>
          <w:tcPr>
            <w:tcW w:w="2521" w:type="dxa"/>
            <w:vAlign w:val="center"/>
          </w:tcPr>
          <w:p w14:paraId="4DA5A4B2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國立臺灣大學體育室</w:t>
            </w:r>
          </w:p>
        </w:tc>
        <w:tc>
          <w:tcPr>
            <w:tcW w:w="2110" w:type="dxa"/>
            <w:vAlign w:val="center"/>
          </w:tcPr>
          <w:p w14:paraId="66AC1CE6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1991-2498</w:t>
            </w:r>
          </w:p>
        </w:tc>
        <w:tc>
          <w:tcPr>
            <w:tcW w:w="2176" w:type="dxa"/>
            <w:vAlign w:val="center"/>
          </w:tcPr>
          <w:p w14:paraId="73DD9465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60804410" w14:textId="77777777" w:rsidTr="00B01F91">
        <w:tc>
          <w:tcPr>
            <w:tcW w:w="456" w:type="dxa"/>
            <w:vAlign w:val="center"/>
          </w:tcPr>
          <w:p w14:paraId="1A1B8EB0" w14:textId="1CC544F3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47</w:t>
            </w:r>
          </w:p>
        </w:tc>
        <w:tc>
          <w:tcPr>
            <w:tcW w:w="2638" w:type="dxa"/>
            <w:vAlign w:val="center"/>
          </w:tcPr>
          <w:p w14:paraId="2E3DA4B2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臺東大學體育學報</w:t>
            </w:r>
          </w:p>
        </w:tc>
        <w:tc>
          <w:tcPr>
            <w:tcW w:w="2521" w:type="dxa"/>
            <w:vAlign w:val="center"/>
          </w:tcPr>
          <w:p w14:paraId="0DE40155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國立臺東大學體育學系</w:t>
            </w:r>
          </w:p>
        </w:tc>
        <w:tc>
          <w:tcPr>
            <w:tcW w:w="2110" w:type="dxa"/>
            <w:vAlign w:val="center"/>
          </w:tcPr>
          <w:p w14:paraId="7F13C3FC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1818-2623</w:t>
            </w:r>
          </w:p>
        </w:tc>
        <w:tc>
          <w:tcPr>
            <w:tcW w:w="2176" w:type="dxa"/>
            <w:vAlign w:val="center"/>
          </w:tcPr>
          <w:p w14:paraId="34529DE6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0E1F3E16" w14:textId="77777777" w:rsidTr="00B01F91">
        <w:tc>
          <w:tcPr>
            <w:tcW w:w="456" w:type="dxa"/>
            <w:vAlign w:val="center"/>
          </w:tcPr>
          <w:p w14:paraId="33C00CE7" w14:textId="3C6E4A66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48</w:t>
            </w:r>
          </w:p>
        </w:tc>
        <w:tc>
          <w:tcPr>
            <w:tcW w:w="2638" w:type="dxa"/>
            <w:vAlign w:val="center"/>
          </w:tcPr>
          <w:p w14:paraId="69BBD3C1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臺灣體育運動管理學報</w:t>
            </w:r>
          </w:p>
        </w:tc>
        <w:tc>
          <w:tcPr>
            <w:tcW w:w="2521" w:type="dxa"/>
            <w:vAlign w:val="center"/>
          </w:tcPr>
          <w:p w14:paraId="65B78B25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臺灣體育運動管理學會</w:t>
            </w:r>
          </w:p>
        </w:tc>
        <w:tc>
          <w:tcPr>
            <w:tcW w:w="2110" w:type="dxa"/>
            <w:vAlign w:val="center"/>
          </w:tcPr>
          <w:p w14:paraId="4D620A32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1814-8964</w:t>
            </w:r>
          </w:p>
        </w:tc>
        <w:tc>
          <w:tcPr>
            <w:tcW w:w="2176" w:type="dxa"/>
            <w:vAlign w:val="center"/>
          </w:tcPr>
          <w:p w14:paraId="452DEE64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6DE12B46" w14:textId="77777777" w:rsidTr="00B01F91">
        <w:tc>
          <w:tcPr>
            <w:tcW w:w="456" w:type="dxa"/>
            <w:shd w:val="clear" w:color="auto" w:fill="auto"/>
            <w:vAlign w:val="center"/>
          </w:tcPr>
          <w:p w14:paraId="5F9D779B" w14:textId="34C20CFB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7025631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性別</w:t>
            </w:r>
            <w:r w:rsidRPr="00E60467">
              <w:rPr>
                <w:rFonts w:ascii="Times New Roman" w:eastAsia="標楷體" w:hAnsi="Times New Roman" w:cs="Times New Roman" w:hint="eastAsia"/>
                <w:szCs w:val="24"/>
              </w:rPr>
              <w:t>平等</w:t>
            </w: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教育季刊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FB16A51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教育部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448A170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ISSN:1562-9716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165EA79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10EADC50" w14:textId="77777777" w:rsidTr="00B01F91">
        <w:tc>
          <w:tcPr>
            <w:tcW w:w="456" w:type="dxa"/>
            <w:vAlign w:val="center"/>
          </w:tcPr>
          <w:p w14:paraId="72461E6D" w14:textId="19958946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638" w:type="dxa"/>
            <w:vAlign w:val="center"/>
          </w:tcPr>
          <w:p w14:paraId="070A4180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新聞學研究</w:t>
            </w:r>
          </w:p>
        </w:tc>
        <w:tc>
          <w:tcPr>
            <w:tcW w:w="2521" w:type="dxa"/>
            <w:vAlign w:val="center"/>
          </w:tcPr>
          <w:p w14:paraId="2F7F6F64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政治大學</w:t>
            </w:r>
          </w:p>
        </w:tc>
        <w:tc>
          <w:tcPr>
            <w:tcW w:w="2110" w:type="dxa"/>
            <w:vAlign w:val="center"/>
          </w:tcPr>
          <w:p w14:paraId="46E12964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1016-1007</w:t>
            </w:r>
          </w:p>
        </w:tc>
        <w:tc>
          <w:tcPr>
            <w:tcW w:w="2176" w:type="dxa"/>
            <w:vAlign w:val="center"/>
          </w:tcPr>
          <w:p w14:paraId="46FDC7E8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38B20BC1" w14:textId="77777777" w:rsidTr="00B01F91">
        <w:tc>
          <w:tcPr>
            <w:tcW w:w="456" w:type="dxa"/>
            <w:vAlign w:val="center"/>
          </w:tcPr>
          <w:p w14:paraId="1D12920D" w14:textId="18914836" w:rsidR="00B01F91" w:rsidRPr="00E60467" w:rsidRDefault="00B01F91" w:rsidP="00FC727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51</w:t>
            </w:r>
          </w:p>
        </w:tc>
        <w:tc>
          <w:tcPr>
            <w:tcW w:w="2638" w:type="dxa"/>
            <w:vAlign w:val="center"/>
          </w:tcPr>
          <w:p w14:paraId="6C79BDE8" w14:textId="77777777" w:rsidR="00B01F91" w:rsidRPr="00E60467" w:rsidRDefault="00B01F91" w:rsidP="005D040A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  <w:lang w:eastAsia="zh-HK"/>
              </w:rPr>
              <w:t>International Journal of Organizational  Innovation</w:t>
            </w:r>
          </w:p>
        </w:tc>
        <w:tc>
          <w:tcPr>
            <w:tcW w:w="2521" w:type="dxa"/>
            <w:vAlign w:val="center"/>
          </w:tcPr>
          <w:p w14:paraId="15776E89" w14:textId="77777777" w:rsidR="00B01F91" w:rsidRPr="00E60467" w:rsidRDefault="00B01F91" w:rsidP="00060EB0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991C52">
              <w:rPr>
                <w:rFonts w:ascii="Times New Roman" w:eastAsia="標楷體" w:hAnsi="Times New Roman" w:cs="Times New Roman"/>
                <w:szCs w:val="24"/>
                <w:lang w:eastAsia="zh-HK"/>
              </w:rPr>
              <w:t>The International Association of Organizational Innovation (IAOI)</w:t>
            </w:r>
          </w:p>
        </w:tc>
        <w:tc>
          <w:tcPr>
            <w:tcW w:w="2110" w:type="dxa"/>
            <w:vAlign w:val="center"/>
          </w:tcPr>
          <w:p w14:paraId="21D83DFC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1943-1813</w:t>
            </w:r>
          </w:p>
        </w:tc>
        <w:tc>
          <w:tcPr>
            <w:tcW w:w="2176" w:type="dxa"/>
            <w:vAlign w:val="center"/>
          </w:tcPr>
          <w:p w14:paraId="7FCEB992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568CC195" w14:textId="77777777" w:rsidTr="00B01F91">
        <w:tc>
          <w:tcPr>
            <w:tcW w:w="456" w:type="dxa"/>
          </w:tcPr>
          <w:p w14:paraId="2179AC61" w14:textId="503E003F" w:rsidR="00B01F91" w:rsidRPr="00E60467" w:rsidRDefault="00B01F91" w:rsidP="008344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52</w:t>
            </w:r>
          </w:p>
        </w:tc>
        <w:tc>
          <w:tcPr>
            <w:tcW w:w="2638" w:type="dxa"/>
            <w:vAlign w:val="center"/>
          </w:tcPr>
          <w:p w14:paraId="53D6C0BB" w14:textId="77777777" w:rsidR="00B01F91" w:rsidRPr="00E60467" w:rsidRDefault="00B01F91" w:rsidP="005D040A">
            <w:pPr>
              <w:rPr>
                <w:rFonts w:ascii="Times New Roman" w:eastAsia="標楷體" w:hAnsi="Times New Roman"/>
              </w:rPr>
            </w:pPr>
            <w:r w:rsidRPr="00E60467">
              <w:rPr>
                <w:rFonts w:ascii="Times New Roman" w:eastAsia="標楷體" w:hAnsi="Times New Roman" w:hint="eastAsia"/>
              </w:rPr>
              <w:t>身體文化學報</w:t>
            </w:r>
          </w:p>
        </w:tc>
        <w:tc>
          <w:tcPr>
            <w:tcW w:w="2521" w:type="dxa"/>
            <w:vAlign w:val="center"/>
          </w:tcPr>
          <w:p w14:paraId="70ACA850" w14:textId="77777777" w:rsidR="00B01F91" w:rsidRPr="00E60467" w:rsidRDefault="00B01F91" w:rsidP="00060EB0">
            <w:pPr>
              <w:rPr>
                <w:rFonts w:ascii="Times New Roman" w:eastAsia="標楷體" w:hAnsi="Times New Roman"/>
              </w:rPr>
            </w:pPr>
            <w:r w:rsidRPr="00E60467">
              <w:rPr>
                <w:rFonts w:ascii="Times New Roman" w:eastAsia="標楷體" w:hAnsi="Times New Roman" w:hint="eastAsia"/>
              </w:rPr>
              <w:t>臺灣身體文化學會</w:t>
            </w:r>
          </w:p>
        </w:tc>
        <w:tc>
          <w:tcPr>
            <w:tcW w:w="2110" w:type="dxa"/>
            <w:vAlign w:val="center"/>
          </w:tcPr>
          <w:p w14:paraId="2AC1F1DC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/>
                <w:szCs w:val="24"/>
              </w:rPr>
              <w:t>1817-6690</w:t>
            </w:r>
          </w:p>
        </w:tc>
        <w:tc>
          <w:tcPr>
            <w:tcW w:w="2176" w:type="dxa"/>
          </w:tcPr>
          <w:p w14:paraId="6D6854DE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088E1CC6" w14:textId="77777777" w:rsidTr="00B01F91">
        <w:tc>
          <w:tcPr>
            <w:tcW w:w="456" w:type="dxa"/>
          </w:tcPr>
          <w:p w14:paraId="70EB518F" w14:textId="08E2C820" w:rsidR="00B01F91" w:rsidRPr="00E60467" w:rsidRDefault="00B01F91" w:rsidP="008344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53</w:t>
            </w:r>
          </w:p>
        </w:tc>
        <w:tc>
          <w:tcPr>
            <w:tcW w:w="2638" w:type="dxa"/>
            <w:vAlign w:val="center"/>
          </w:tcPr>
          <w:p w14:paraId="6A136F38" w14:textId="77777777" w:rsidR="00B01F91" w:rsidRDefault="00B01F91" w:rsidP="005D040A">
            <w:pPr>
              <w:rPr>
                <w:rFonts w:ascii="Times New Roman" w:eastAsia="標楷體" w:hAnsi="標楷體"/>
              </w:rPr>
            </w:pPr>
            <w:r w:rsidRPr="00E60467">
              <w:rPr>
                <w:rFonts w:ascii="Times New Roman" w:eastAsia="標楷體" w:hAnsi="標楷體" w:hint="eastAsia"/>
              </w:rPr>
              <w:t>學校體育</w:t>
            </w:r>
          </w:p>
          <w:p w14:paraId="0EA4D263" w14:textId="77777777" w:rsidR="00B01F91" w:rsidRPr="00E60467" w:rsidRDefault="00B01F91" w:rsidP="005D040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21" w:type="dxa"/>
            <w:vAlign w:val="center"/>
          </w:tcPr>
          <w:p w14:paraId="10F752EA" w14:textId="77777777" w:rsidR="00B01F91" w:rsidRDefault="00B01F91" w:rsidP="00060EB0">
            <w:pPr>
              <w:rPr>
                <w:rFonts w:ascii="Times New Roman" w:eastAsia="標楷體" w:hAnsi="標楷體"/>
              </w:rPr>
            </w:pPr>
            <w:r w:rsidRPr="00E60467">
              <w:rPr>
                <w:rFonts w:ascii="Times New Roman" w:eastAsia="標楷體" w:hAnsi="標楷體" w:hint="eastAsia"/>
              </w:rPr>
              <w:t>教育部體育署</w:t>
            </w:r>
          </w:p>
          <w:p w14:paraId="6427E81E" w14:textId="77777777" w:rsidR="00B01F91" w:rsidRPr="00E60467" w:rsidRDefault="00B01F91" w:rsidP="00060EB0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10" w:type="dxa"/>
            <w:vAlign w:val="center"/>
          </w:tcPr>
          <w:p w14:paraId="2CD49F7E" w14:textId="77777777" w:rsidR="00B01F91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 w:hint="eastAsia"/>
                <w:szCs w:val="24"/>
              </w:rPr>
              <w:t>ISSN</w:t>
            </w:r>
            <w:r w:rsidRPr="00E60467">
              <w:rPr>
                <w:rFonts w:ascii="Times New Roman" w:eastAsia="標楷體" w:hAnsi="Times New Roman" w:cs="Times New Roman" w:hint="eastAsia"/>
              </w:rPr>
              <w:t>:</w:t>
            </w:r>
            <w:r w:rsidRPr="00E60467">
              <w:rPr>
                <w:rFonts w:ascii="Times New Roman" w:eastAsia="標楷體" w:hAnsi="Times New Roman" w:cs="Times New Roman" w:hint="eastAsia"/>
                <w:szCs w:val="24"/>
              </w:rPr>
              <w:t>1994-5787</w:t>
            </w:r>
          </w:p>
          <w:p w14:paraId="6A00C407" w14:textId="77777777" w:rsidR="00B01F91" w:rsidRPr="00E60467" w:rsidRDefault="00B01F91" w:rsidP="00682D1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76" w:type="dxa"/>
          </w:tcPr>
          <w:p w14:paraId="3A6D276C" w14:textId="77777777" w:rsidR="00B01F91" w:rsidRPr="00E60467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01F91" w:rsidRPr="00E60467" w14:paraId="37AF1E11" w14:textId="77777777" w:rsidTr="00B01F91">
        <w:tc>
          <w:tcPr>
            <w:tcW w:w="456" w:type="dxa"/>
            <w:shd w:val="clear" w:color="auto" w:fill="auto"/>
            <w:vAlign w:val="center"/>
          </w:tcPr>
          <w:p w14:paraId="4EF296CB" w14:textId="278CF2AC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8FD2CC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嘉大體育健康休閒期刊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796A8E9" w14:textId="7853FE85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國立嘉義大學體育學系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9DAD374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1815-7319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AEED6B0" w14:textId="344AE64F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8E18D1E" w14:textId="77777777" w:rsidTr="00B01F91">
        <w:tc>
          <w:tcPr>
            <w:tcW w:w="456" w:type="dxa"/>
            <w:shd w:val="clear" w:color="auto" w:fill="auto"/>
            <w:vAlign w:val="center"/>
          </w:tcPr>
          <w:p w14:paraId="54213D07" w14:textId="5CB9F4E5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1175E2" w14:textId="0721449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 w:hint="eastAsia"/>
                <w:color w:val="auto"/>
              </w:rPr>
              <w:t>體育運動健康學刊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1E42F20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文化大學體育學系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2D5FF6B" w14:textId="04471B68" w:rsidR="00B01F91" w:rsidRPr="00845B9E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1815-171X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B495BE" w14:textId="387237A5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4A55647E" w14:textId="77777777" w:rsidTr="00B01F91">
        <w:tc>
          <w:tcPr>
            <w:tcW w:w="456" w:type="dxa"/>
            <w:shd w:val="clear" w:color="auto" w:fill="auto"/>
            <w:vAlign w:val="center"/>
          </w:tcPr>
          <w:p w14:paraId="4FEF6B60" w14:textId="1FAE6C75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F7138C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臺中科大體育學刊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7B5BB3F" w14:textId="215D27D0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 w:hint="eastAsia"/>
                <w:color w:val="auto"/>
              </w:rPr>
              <w:t>國立臺中科技大學體育室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2FE9812" w14:textId="36F30514" w:rsidR="00B01F91" w:rsidRPr="00845B9E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2220-380X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C1CDCF5" w14:textId="1E39B0D1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D938B1F" w14:textId="77777777" w:rsidTr="00B01F91">
        <w:tc>
          <w:tcPr>
            <w:tcW w:w="456" w:type="dxa"/>
            <w:shd w:val="clear" w:color="auto" w:fill="auto"/>
            <w:vAlign w:val="center"/>
          </w:tcPr>
          <w:p w14:paraId="48FD062C" w14:textId="2FEE7832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lastRenderedPageBreak/>
              <w:t>57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E29C01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運動休閒餐旅研究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98799EB" w14:textId="11164F58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 w:hint="eastAsia"/>
                <w:color w:val="auto"/>
              </w:rPr>
              <w:t>運動休閒餐旅研究編輯委員會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F2C3861" w14:textId="405E9221" w:rsidR="00B01F91" w:rsidRPr="00A01E68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1991-1629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E7BC725" w14:textId="2640F973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4EB5A8D2" w14:textId="77777777" w:rsidTr="00B01F91">
        <w:tc>
          <w:tcPr>
            <w:tcW w:w="456" w:type="dxa"/>
            <w:shd w:val="clear" w:color="auto" w:fill="auto"/>
            <w:vAlign w:val="center"/>
          </w:tcPr>
          <w:p w14:paraId="704CCBF9" w14:textId="2DD404DE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39F3A3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運動與遊憩研究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3448882" w14:textId="3E005773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 w:hint="eastAsia"/>
                <w:color w:val="auto"/>
              </w:rPr>
              <w:t>運動與遊憩研究編輯委員會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59FCFF5" w14:textId="0E2AB2ED" w:rsidR="00B01F91" w:rsidRPr="00A01E68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ISSN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E60467">
              <w:rPr>
                <w:rFonts w:ascii="Times New Roman" w:hAnsi="Times New Roman" w:cs="Times New Roman"/>
                <w:color w:val="auto"/>
              </w:rPr>
              <w:t>1992-5530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EF9C2DE" w14:textId="25AE7B1C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02D2440E" w14:textId="77777777" w:rsidTr="00B01F91">
        <w:tc>
          <w:tcPr>
            <w:tcW w:w="456" w:type="dxa"/>
            <w:shd w:val="clear" w:color="auto" w:fill="auto"/>
            <w:vAlign w:val="center"/>
          </w:tcPr>
          <w:p w14:paraId="2A1A68F7" w14:textId="5063C6BB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249424" w14:textId="1EE720B9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成大體育</w:t>
            </w:r>
            <w:r w:rsidRPr="00E60467">
              <w:rPr>
                <w:rFonts w:ascii="Times New Roman" w:hAnsi="Times New Roman" w:cs="Times New Roman" w:hint="eastAsia"/>
                <w:color w:val="auto"/>
              </w:rPr>
              <w:t>學刊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153CE65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 w:hint="eastAsia"/>
                <w:color w:val="auto"/>
              </w:rPr>
              <w:t>國立</w:t>
            </w:r>
            <w:r w:rsidRPr="00E60467">
              <w:rPr>
                <w:rFonts w:ascii="Times New Roman" w:hAnsi="Times New Roman" w:cs="Times New Roman"/>
                <w:color w:val="auto"/>
              </w:rPr>
              <w:t>成功大學體育室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721BDB4" w14:textId="77777777" w:rsidR="00B01F91" w:rsidRPr="00E60467" w:rsidRDefault="00B01F91" w:rsidP="00AC324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467">
              <w:rPr>
                <w:rFonts w:ascii="Times New Roman" w:hAnsi="Times New Roman" w:cs="Times New Roman"/>
                <w:color w:val="auto"/>
              </w:rPr>
              <w:t>政府出品統一編號：</w:t>
            </w:r>
            <w:r w:rsidRPr="00E60467">
              <w:rPr>
                <w:rFonts w:ascii="Times New Roman" w:hAnsi="Times New Roman" w:cs="Times New Roman"/>
                <w:color w:val="auto"/>
              </w:rPr>
              <w:t>006408870017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4776108" w14:textId="31B59BD8" w:rsidR="00B01F91" w:rsidRPr="00E60467" w:rsidRDefault="00B01F91" w:rsidP="00B5079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1F91" w:rsidRPr="00E60467" w14:paraId="7739EEFA" w14:textId="77777777" w:rsidTr="00B01F91">
        <w:tc>
          <w:tcPr>
            <w:tcW w:w="456" w:type="dxa"/>
            <w:shd w:val="clear" w:color="auto" w:fill="auto"/>
            <w:vAlign w:val="center"/>
          </w:tcPr>
          <w:p w14:paraId="57897FE3" w14:textId="0B8DD783" w:rsidR="00B01F91" w:rsidRPr="00E60467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60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FC0726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臺灣運動教育學報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FAB2BEC" w14:textId="77777777" w:rsidR="00B01F91" w:rsidRPr="00E60467" w:rsidRDefault="00B01F91" w:rsidP="00AC324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0467">
              <w:rPr>
                <w:rFonts w:ascii="Times New Roman" w:eastAsia="標楷體" w:hAnsi="Times New Roman" w:cs="Times New Roman"/>
                <w:szCs w:val="24"/>
              </w:rPr>
              <w:t>台灣運動教育學會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7199E86" w14:textId="4C0CDE4B" w:rsidR="00B01F91" w:rsidRPr="00E60467" w:rsidRDefault="00B01F91" w:rsidP="00C0713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07608">
              <w:rPr>
                <w:rFonts w:ascii="Times New Roman" w:eastAsia="標楷體" w:hAnsi="Times New Roman" w:cs="Times New Roman"/>
                <w:szCs w:val="24"/>
              </w:rPr>
              <w:t>ISSN:0211-9153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E34E26" w14:textId="1F286990" w:rsidR="00B01F91" w:rsidRPr="00C0713A" w:rsidRDefault="00B01F91" w:rsidP="00B5079E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B01F91" w:rsidRPr="00B01F91" w14:paraId="7F8390A1" w14:textId="77777777" w:rsidTr="00B01F91">
        <w:tc>
          <w:tcPr>
            <w:tcW w:w="456" w:type="dxa"/>
            <w:shd w:val="clear" w:color="auto" w:fill="auto"/>
            <w:vAlign w:val="center"/>
          </w:tcPr>
          <w:p w14:paraId="0491F199" w14:textId="7406BF0C" w:rsidR="00B01F91" w:rsidRPr="00B01F91" w:rsidRDefault="00B01F91" w:rsidP="00AC324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F91">
              <w:rPr>
                <w:rFonts w:ascii="Times New Roman" w:hAnsi="Times New Roman" w:cs="Times New Roman" w:hint="eastAsia"/>
                <w:color w:val="auto"/>
              </w:rPr>
              <w:t>61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EE28F6" w14:textId="575DCA1E" w:rsidR="00B01F91" w:rsidRPr="00B01F91" w:rsidRDefault="00B01F91" w:rsidP="000C75B6">
            <w:pPr>
              <w:rPr>
                <w:rFonts w:ascii="Times New Roman" w:eastAsia="標楷體" w:hAnsi="標楷體"/>
              </w:rPr>
            </w:pPr>
            <w:r w:rsidRPr="00B01F91">
              <w:rPr>
                <w:rFonts w:ascii="Times New Roman" w:eastAsia="標楷體" w:hAnsi="標楷體" w:hint="eastAsia"/>
              </w:rPr>
              <w:t>運動研究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4A64FEA" w14:textId="77777777" w:rsidR="00B01F91" w:rsidRPr="00B01F91" w:rsidRDefault="00B01F91" w:rsidP="000C75B6">
            <w:pPr>
              <w:rPr>
                <w:rFonts w:ascii="Times New Roman" w:eastAsia="標楷體" w:hAnsi="標楷體"/>
              </w:rPr>
            </w:pPr>
            <w:r w:rsidRPr="00B01F91">
              <w:rPr>
                <w:rFonts w:ascii="Times New Roman" w:eastAsia="標楷體" w:hAnsi="標楷體" w:hint="eastAsia"/>
              </w:rPr>
              <w:t>臺北市立大學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B54A93C" w14:textId="77777777" w:rsidR="00B01F91" w:rsidRPr="00B01F91" w:rsidRDefault="00B01F91" w:rsidP="000C75B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01F91">
              <w:rPr>
                <w:rFonts w:ascii="Times New Roman" w:eastAsia="標楷體" w:hAnsi="Times New Roman" w:cs="Times New Roman"/>
                <w:szCs w:val="24"/>
              </w:rPr>
              <w:t>ISSN:2305-4298</w:t>
            </w:r>
          </w:p>
        </w:tc>
        <w:tc>
          <w:tcPr>
            <w:tcW w:w="2176" w:type="dxa"/>
            <w:shd w:val="clear" w:color="auto" w:fill="auto"/>
          </w:tcPr>
          <w:p w14:paraId="59ED4BD8" w14:textId="6C6686B6" w:rsidR="00B01F91" w:rsidRPr="00B01F91" w:rsidRDefault="00B01F91" w:rsidP="00B5079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779AA39" w14:textId="77777777" w:rsidR="003271ED" w:rsidRPr="00894487" w:rsidRDefault="003271ED">
      <w:pPr>
        <w:rPr>
          <w:rFonts w:ascii="Times New Roman" w:eastAsia="標楷體" w:hAnsi="Times New Roman"/>
          <w:bCs/>
        </w:rPr>
      </w:pPr>
    </w:p>
    <w:sectPr w:rsidR="003271ED" w:rsidRPr="00894487" w:rsidSect="00BD6675">
      <w:pgSz w:w="11906" w:h="16838"/>
      <w:pgMar w:top="993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0191" w14:textId="77777777" w:rsidR="00792657" w:rsidRDefault="00792657" w:rsidP="00695C5C">
      <w:r>
        <w:separator/>
      </w:r>
    </w:p>
  </w:endnote>
  <w:endnote w:type="continuationSeparator" w:id="0">
    <w:p w14:paraId="6C3BE978" w14:textId="77777777" w:rsidR="00792657" w:rsidRDefault="00792657" w:rsidP="006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421C" w14:textId="77777777" w:rsidR="00792657" w:rsidRDefault="00792657" w:rsidP="00695C5C">
      <w:r>
        <w:separator/>
      </w:r>
    </w:p>
  </w:footnote>
  <w:footnote w:type="continuationSeparator" w:id="0">
    <w:p w14:paraId="17D4D217" w14:textId="77777777" w:rsidR="00792657" w:rsidRDefault="00792657" w:rsidP="0069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5B9"/>
    <w:multiLevelType w:val="hybridMultilevel"/>
    <w:tmpl w:val="BF64F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5732"/>
    <w:multiLevelType w:val="hybridMultilevel"/>
    <w:tmpl w:val="CA862E3C"/>
    <w:lvl w:ilvl="0" w:tplc="D2EEAE5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5829767">
    <w:abstractNumId w:val="1"/>
  </w:num>
  <w:num w:numId="2" w16cid:durableId="4140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E1"/>
    <w:rsid w:val="000211A4"/>
    <w:rsid w:val="0003075F"/>
    <w:rsid w:val="0003414D"/>
    <w:rsid w:val="00035DA5"/>
    <w:rsid w:val="000412D6"/>
    <w:rsid w:val="000511AB"/>
    <w:rsid w:val="00055549"/>
    <w:rsid w:val="0005595B"/>
    <w:rsid w:val="0006008F"/>
    <w:rsid w:val="00060EB0"/>
    <w:rsid w:val="00063452"/>
    <w:rsid w:val="0009575E"/>
    <w:rsid w:val="00096219"/>
    <w:rsid w:val="0009761E"/>
    <w:rsid w:val="000B1D55"/>
    <w:rsid w:val="000C55F8"/>
    <w:rsid w:val="00100DF0"/>
    <w:rsid w:val="00100E60"/>
    <w:rsid w:val="00115F25"/>
    <w:rsid w:val="0011778E"/>
    <w:rsid w:val="00147E7A"/>
    <w:rsid w:val="001617C4"/>
    <w:rsid w:val="00167A6F"/>
    <w:rsid w:val="001701A3"/>
    <w:rsid w:val="0017055D"/>
    <w:rsid w:val="001738A1"/>
    <w:rsid w:val="00175448"/>
    <w:rsid w:val="00175CAB"/>
    <w:rsid w:val="00176355"/>
    <w:rsid w:val="0018250C"/>
    <w:rsid w:val="00183B22"/>
    <w:rsid w:val="001845AC"/>
    <w:rsid w:val="00187080"/>
    <w:rsid w:val="00190107"/>
    <w:rsid w:val="001938EA"/>
    <w:rsid w:val="001A100F"/>
    <w:rsid w:val="001A7688"/>
    <w:rsid w:val="001B20E7"/>
    <w:rsid w:val="001B5FBB"/>
    <w:rsid w:val="001C157D"/>
    <w:rsid w:val="001C3753"/>
    <w:rsid w:val="001E464A"/>
    <w:rsid w:val="001E4A03"/>
    <w:rsid w:val="00202E36"/>
    <w:rsid w:val="00216D1C"/>
    <w:rsid w:val="00224961"/>
    <w:rsid w:val="002440A2"/>
    <w:rsid w:val="0028295D"/>
    <w:rsid w:val="00287430"/>
    <w:rsid w:val="00290D0A"/>
    <w:rsid w:val="00296B89"/>
    <w:rsid w:val="002A6A8A"/>
    <w:rsid w:val="002B197B"/>
    <w:rsid w:val="002B43A8"/>
    <w:rsid w:val="002B5575"/>
    <w:rsid w:val="002C1197"/>
    <w:rsid w:val="002D288F"/>
    <w:rsid w:val="002D6A33"/>
    <w:rsid w:val="002F1A74"/>
    <w:rsid w:val="00302F1B"/>
    <w:rsid w:val="00304560"/>
    <w:rsid w:val="00307608"/>
    <w:rsid w:val="003122FA"/>
    <w:rsid w:val="00322393"/>
    <w:rsid w:val="003271ED"/>
    <w:rsid w:val="00331514"/>
    <w:rsid w:val="003436EE"/>
    <w:rsid w:val="00354705"/>
    <w:rsid w:val="00361831"/>
    <w:rsid w:val="0039467A"/>
    <w:rsid w:val="003A2369"/>
    <w:rsid w:val="003A4C48"/>
    <w:rsid w:val="003A6B01"/>
    <w:rsid w:val="003C0979"/>
    <w:rsid w:val="003C2040"/>
    <w:rsid w:val="003F60E8"/>
    <w:rsid w:val="0040379D"/>
    <w:rsid w:val="00406D13"/>
    <w:rsid w:val="00412E73"/>
    <w:rsid w:val="00413678"/>
    <w:rsid w:val="00417F4A"/>
    <w:rsid w:val="00445658"/>
    <w:rsid w:val="00446B0F"/>
    <w:rsid w:val="00454294"/>
    <w:rsid w:val="00461010"/>
    <w:rsid w:val="0046263F"/>
    <w:rsid w:val="0047161D"/>
    <w:rsid w:val="004819DB"/>
    <w:rsid w:val="00486BC6"/>
    <w:rsid w:val="004A62B4"/>
    <w:rsid w:val="004A7F68"/>
    <w:rsid w:val="004D02F6"/>
    <w:rsid w:val="004E2829"/>
    <w:rsid w:val="004E6F69"/>
    <w:rsid w:val="004F0EA4"/>
    <w:rsid w:val="00521C93"/>
    <w:rsid w:val="00527222"/>
    <w:rsid w:val="00533E0F"/>
    <w:rsid w:val="005411FA"/>
    <w:rsid w:val="00543076"/>
    <w:rsid w:val="005525EF"/>
    <w:rsid w:val="00572475"/>
    <w:rsid w:val="00581099"/>
    <w:rsid w:val="0058438B"/>
    <w:rsid w:val="00596DF0"/>
    <w:rsid w:val="005A5A80"/>
    <w:rsid w:val="005B607A"/>
    <w:rsid w:val="005B7FAD"/>
    <w:rsid w:val="005C0080"/>
    <w:rsid w:val="005C685A"/>
    <w:rsid w:val="005D040A"/>
    <w:rsid w:val="005E474A"/>
    <w:rsid w:val="005E5C15"/>
    <w:rsid w:val="005F02E0"/>
    <w:rsid w:val="005F49C2"/>
    <w:rsid w:val="005F4E56"/>
    <w:rsid w:val="005F5B5B"/>
    <w:rsid w:val="006000CB"/>
    <w:rsid w:val="006019CD"/>
    <w:rsid w:val="0061183F"/>
    <w:rsid w:val="0061313B"/>
    <w:rsid w:val="006230F5"/>
    <w:rsid w:val="006233AA"/>
    <w:rsid w:val="006239D5"/>
    <w:rsid w:val="00633AA2"/>
    <w:rsid w:val="00637C19"/>
    <w:rsid w:val="0065191D"/>
    <w:rsid w:val="00652812"/>
    <w:rsid w:val="00653E8E"/>
    <w:rsid w:val="006629F1"/>
    <w:rsid w:val="00662EE1"/>
    <w:rsid w:val="00677870"/>
    <w:rsid w:val="00682D17"/>
    <w:rsid w:val="00683850"/>
    <w:rsid w:val="006922C5"/>
    <w:rsid w:val="00695C5C"/>
    <w:rsid w:val="006972A6"/>
    <w:rsid w:val="00697456"/>
    <w:rsid w:val="006C163A"/>
    <w:rsid w:val="006C4A97"/>
    <w:rsid w:val="006C7764"/>
    <w:rsid w:val="006C7B39"/>
    <w:rsid w:val="006D28AA"/>
    <w:rsid w:val="006D411A"/>
    <w:rsid w:val="006D495D"/>
    <w:rsid w:val="006F3DD2"/>
    <w:rsid w:val="006F4E82"/>
    <w:rsid w:val="007013F5"/>
    <w:rsid w:val="0071669E"/>
    <w:rsid w:val="00735BB8"/>
    <w:rsid w:val="00741EC6"/>
    <w:rsid w:val="00747C46"/>
    <w:rsid w:val="0075015B"/>
    <w:rsid w:val="00754426"/>
    <w:rsid w:val="0075790D"/>
    <w:rsid w:val="00762858"/>
    <w:rsid w:val="0076327E"/>
    <w:rsid w:val="007665A7"/>
    <w:rsid w:val="00774F40"/>
    <w:rsid w:val="0078068E"/>
    <w:rsid w:val="00782ECB"/>
    <w:rsid w:val="007846CC"/>
    <w:rsid w:val="00790679"/>
    <w:rsid w:val="00790EBF"/>
    <w:rsid w:val="00792657"/>
    <w:rsid w:val="0079698A"/>
    <w:rsid w:val="007A676C"/>
    <w:rsid w:val="007B143F"/>
    <w:rsid w:val="007B4487"/>
    <w:rsid w:val="007C388B"/>
    <w:rsid w:val="007C731E"/>
    <w:rsid w:val="007E13F7"/>
    <w:rsid w:val="00802BDA"/>
    <w:rsid w:val="00806F53"/>
    <w:rsid w:val="00812ACE"/>
    <w:rsid w:val="00832B05"/>
    <w:rsid w:val="00845B9E"/>
    <w:rsid w:val="00847543"/>
    <w:rsid w:val="00856D69"/>
    <w:rsid w:val="008911DF"/>
    <w:rsid w:val="00891FCE"/>
    <w:rsid w:val="00894426"/>
    <w:rsid w:val="00894487"/>
    <w:rsid w:val="008A216C"/>
    <w:rsid w:val="008B3956"/>
    <w:rsid w:val="008B737D"/>
    <w:rsid w:val="008C08E9"/>
    <w:rsid w:val="008E25A1"/>
    <w:rsid w:val="008F473E"/>
    <w:rsid w:val="008F669B"/>
    <w:rsid w:val="008F6B6B"/>
    <w:rsid w:val="008F7581"/>
    <w:rsid w:val="00910474"/>
    <w:rsid w:val="009127B9"/>
    <w:rsid w:val="00916BBA"/>
    <w:rsid w:val="00936548"/>
    <w:rsid w:val="00950871"/>
    <w:rsid w:val="00966E4B"/>
    <w:rsid w:val="00970287"/>
    <w:rsid w:val="009879D8"/>
    <w:rsid w:val="00991C52"/>
    <w:rsid w:val="009961A8"/>
    <w:rsid w:val="009B7BDF"/>
    <w:rsid w:val="009D674C"/>
    <w:rsid w:val="00A01E68"/>
    <w:rsid w:val="00A038F6"/>
    <w:rsid w:val="00A061D5"/>
    <w:rsid w:val="00A074A2"/>
    <w:rsid w:val="00A142E3"/>
    <w:rsid w:val="00A34C9E"/>
    <w:rsid w:val="00A516C1"/>
    <w:rsid w:val="00A531FC"/>
    <w:rsid w:val="00A541F0"/>
    <w:rsid w:val="00A620BA"/>
    <w:rsid w:val="00A63C6A"/>
    <w:rsid w:val="00A642C4"/>
    <w:rsid w:val="00A64D39"/>
    <w:rsid w:val="00A758FA"/>
    <w:rsid w:val="00A81845"/>
    <w:rsid w:val="00A83796"/>
    <w:rsid w:val="00A95830"/>
    <w:rsid w:val="00A97CD3"/>
    <w:rsid w:val="00AB3D3B"/>
    <w:rsid w:val="00AD3B22"/>
    <w:rsid w:val="00AD3EF6"/>
    <w:rsid w:val="00AD4D3B"/>
    <w:rsid w:val="00AE14E4"/>
    <w:rsid w:val="00AE16E5"/>
    <w:rsid w:val="00AE2D67"/>
    <w:rsid w:val="00B01C96"/>
    <w:rsid w:val="00B01F91"/>
    <w:rsid w:val="00B03A2D"/>
    <w:rsid w:val="00B06179"/>
    <w:rsid w:val="00B07AF9"/>
    <w:rsid w:val="00B24B43"/>
    <w:rsid w:val="00B24F5F"/>
    <w:rsid w:val="00B316F8"/>
    <w:rsid w:val="00B3399C"/>
    <w:rsid w:val="00B35A73"/>
    <w:rsid w:val="00B5079E"/>
    <w:rsid w:val="00B54B19"/>
    <w:rsid w:val="00B6012B"/>
    <w:rsid w:val="00B63ADA"/>
    <w:rsid w:val="00B63BF2"/>
    <w:rsid w:val="00B6618C"/>
    <w:rsid w:val="00BA12D3"/>
    <w:rsid w:val="00BA7305"/>
    <w:rsid w:val="00BC1D8A"/>
    <w:rsid w:val="00BC2A9A"/>
    <w:rsid w:val="00BD6675"/>
    <w:rsid w:val="00BE52CD"/>
    <w:rsid w:val="00BE5BAC"/>
    <w:rsid w:val="00C03795"/>
    <w:rsid w:val="00C057AD"/>
    <w:rsid w:val="00C0713A"/>
    <w:rsid w:val="00C22045"/>
    <w:rsid w:val="00C226C7"/>
    <w:rsid w:val="00C22874"/>
    <w:rsid w:val="00C22957"/>
    <w:rsid w:val="00C25225"/>
    <w:rsid w:val="00C27D82"/>
    <w:rsid w:val="00C47846"/>
    <w:rsid w:val="00C53E14"/>
    <w:rsid w:val="00C65AA3"/>
    <w:rsid w:val="00C755FF"/>
    <w:rsid w:val="00C75CD2"/>
    <w:rsid w:val="00C87DBD"/>
    <w:rsid w:val="00C9154A"/>
    <w:rsid w:val="00C96D86"/>
    <w:rsid w:val="00CB4036"/>
    <w:rsid w:val="00CC1522"/>
    <w:rsid w:val="00CC2443"/>
    <w:rsid w:val="00CD2673"/>
    <w:rsid w:val="00CD6CD1"/>
    <w:rsid w:val="00CE53CE"/>
    <w:rsid w:val="00CF2228"/>
    <w:rsid w:val="00CF2599"/>
    <w:rsid w:val="00CF5AA6"/>
    <w:rsid w:val="00D1584A"/>
    <w:rsid w:val="00D1704A"/>
    <w:rsid w:val="00D20EEF"/>
    <w:rsid w:val="00D3604E"/>
    <w:rsid w:val="00D44E78"/>
    <w:rsid w:val="00D4738A"/>
    <w:rsid w:val="00D515C4"/>
    <w:rsid w:val="00D7737F"/>
    <w:rsid w:val="00D80357"/>
    <w:rsid w:val="00DA10E4"/>
    <w:rsid w:val="00DA11ED"/>
    <w:rsid w:val="00DA30DC"/>
    <w:rsid w:val="00DC0489"/>
    <w:rsid w:val="00DC4FF1"/>
    <w:rsid w:val="00DC6045"/>
    <w:rsid w:val="00DD3142"/>
    <w:rsid w:val="00DD6501"/>
    <w:rsid w:val="00DE12D7"/>
    <w:rsid w:val="00DE2427"/>
    <w:rsid w:val="00DE7CBE"/>
    <w:rsid w:val="00DF63A9"/>
    <w:rsid w:val="00E01064"/>
    <w:rsid w:val="00E14E1B"/>
    <w:rsid w:val="00E2794F"/>
    <w:rsid w:val="00E27F24"/>
    <w:rsid w:val="00E35AD8"/>
    <w:rsid w:val="00E47D39"/>
    <w:rsid w:val="00E60467"/>
    <w:rsid w:val="00E83F2B"/>
    <w:rsid w:val="00E97C4A"/>
    <w:rsid w:val="00EA6648"/>
    <w:rsid w:val="00EB0E5E"/>
    <w:rsid w:val="00EE1628"/>
    <w:rsid w:val="00EF52BC"/>
    <w:rsid w:val="00F1162C"/>
    <w:rsid w:val="00F15D3F"/>
    <w:rsid w:val="00F1739F"/>
    <w:rsid w:val="00F326CE"/>
    <w:rsid w:val="00F3303D"/>
    <w:rsid w:val="00F3326A"/>
    <w:rsid w:val="00F35242"/>
    <w:rsid w:val="00F4338F"/>
    <w:rsid w:val="00F45B1D"/>
    <w:rsid w:val="00F47D21"/>
    <w:rsid w:val="00F61586"/>
    <w:rsid w:val="00F931B0"/>
    <w:rsid w:val="00FA1765"/>
    <w:rsid w:val="00FB08F8"/>
    <w:rsid w:val="00FB1F77"/>
    <w:rsid w:val="00FB4F17"/>
    <w:rsid w:val="00FC069C"/>
    <w:rsid w:val="00FC71A2"/>
    <w:rsid w:val="00FC7270"/>
    <w:rsid w:val="00FC7AD2"/>
    <w:rsid w:val="00FD5D2A"/>
    <w:rsid w:val="00FE7BF7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DA498"/>
  <w15:docId w15:val="{8A4F5290-6B5D-4A65-BBA0-3EFEBCC0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2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C5C"/>
    <w:rPr>
      <w:sz w:val="20"/>
      <w:szCs w:val="20"/>
    </w:rPr>
  </w:style>
  <w:style w:type="character" w:styleId="a8">
    <w:name w:val="Hyperlink"/>
    <w:basedOn w:val="a0"/>
    <w:uiPriority w:val="99"/>
    <w:unhideWhenUsed/>
    <w:rsid w:val="00D44E7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922C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879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汪 心如</cp:lastModifiedBy>
  <cp:revision>3</cp:revision>
  <cp:lastPrinted>2024-05-16T01:50:00Z</cp:lastPrinted>
  <dcterms:created xsi:type="dcterms:W3CDTF">2024-07-10T01:07:00Z</dcterms:created>
  <dcterms:modified xsi:type="dcterms:W3CDTF">2024-07-10T01:08:00Z</dcterms:modified>
</cp:coreProperties>
</file>